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02467" w14:textId="77777777" w:rsidR="00A7082A" w:rsidRPr="0087551A" w:rsidRDefault="00A7082A" w:rsidP="008755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31796E" w14:textId="77777777" w:rsidR="002C02E6" w:rsidRDefault="00B96236" w:rsidP="00133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состав</w:t>
      </w:r>
      <w:r w:rsidR="001335F6" w:rsidRPr="001335F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b/>
          <w:sz w:val="28"/>
          <w:szCs w:val="28"/>
        </w:rPr>
        <w:t>их работников, реализующих общеобразовательные программы</w:t>
      </w:r>
    </w:p>
    <w:p w14:paraId="0B0C4E07" w14:textId="77777777" w:rsidR="008F25F9" w:rsidRDefault="008F25F9" w:rsidP="00133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Вязовской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14:paraId="721A0695" w14:textId="09E46163" w:rsidR="00612087" w:rsidRDefault="00264F43" w:rsidP="00264F43">
      <w:pPr>
        <w:jc w:val="right"/>
        <w:rPr>
          <w:rFonts w:ascii="Times New Roman" w:hAnsi="Times New Roman" w:cs="Times New Roman"/>
          <w:sz w:val="16"/>
          <w:szCs w:val="16"/>
        </w:rPr>
      </w:pPr>
      <w:r w:rsidRPr="00B53356">
        <w:rPr>
          <w:rFonts w:ascii="Times New Roman" w:hAnsi="Times New Roman" w:cs="Times New Roman"/>
        </w:rPr>
        <w:t>Актуально: 01.0</w:t>
      </w:r>
      <w:r w:rsidR="008E1D3E">
        <w:rPr>
          <w:rFonts w:ascii="Times New Roman" w:hAnsi="Times New Roman" w:cs="Times New Roman"/>
        </w:rPr>
        <w:t>1</w:t>
      </w:r>
      <w:r w:rsidRPr="00B53356">
        <w:rPr>
          <w:rFonts w:ascii="Times New Roman" w:hAnsi="Times New Roman" w:cs="Times New Roman"/>
        </w:rPr>
        <w:t>.202</w:t>
      </w:r>
      <w:r w:rsidR="00B224D3">
        <w:rPr>
          <w:rFonts w:ascii="Times New Roman" w:hAnsi="Times New Roman" w:cs="Times New Roman"/>
        </w:rPr>
        <w:t>5</w:t>
      </w:r>
      <w:r w:rsidRPr="00B53356">
        <w:rPr>
          <w:rFonts w:ascii="Times New Roman" w:hAnsi="Times New Roman" w:cs="Times New Roman"/>
        </w:rPr>
        <w:t>г.</w:t>
      </w:r>
    </w:p>
    <w:tbl>
      <w:tblPr>
        <w:tblStyle w:val="a3"/>
        <w:tblW w:w="15897" w:type="dxa"/>
        <w:tblLayout w:type="fixed"/>
        <w:tblLook w:val="04A0" w:firstRow="1" w:lastRow="0" w:firstColumn="1" w:lastColumn="0" w:noHBand="0" w:noVBand="1"/>
      </w:tblPr>
      <w:tblGrid>
        <w:gridCol w:w="534"/>
        <w:gridCol w:w="1826"/>
        <w:gridCol w:w="1417"/>
        <w:gridCol w:w="1434"/>
        <w:gridCol w:w="1560"/>
        <w:gridCol w:w="992"/>
        <w:gridCol w:w="567"/>
        <w:gridCol w:w="1417"/>
        <w:gridCol w:w="1985"/>
        <w:gridCol w:w="2693"/>
        <w:gridCol w:w="709"/>
        <w:gridCol w:w="763"/>
      </w:tblGrid>
      <w:tr w:rsidR="00FD51D8" w:rsidRPr="00F86FD5" w14:paraId="7D63C381" w14:textId="77777777" w:rsidTr="00E56BDC">
        <w:trPr>
          <w:cantSplit/>
          <w:trHeight w:val="1994"/>
        </w:trPr>
        <w:tc>
          <w:tcPr>
            <w:tcW w:w="534" w:type="dxa"/>
          </w:tcPr>
          <w:p w14:paraId="6B7B6A21" w14:textId="77777777" w:rsidR="00F512BA" w:rsidRPr="00F86FD5" w:rsidRDefault="00F512BA" w:rsidP="00612087">
            <w:pPr>
              <w:rPr>
                <w:b/>
              </w:rPr>
            </w:pPr>
            <w:r w:rsidRPr="00F86FD5">
              <w:rPr>
                <w:b/>
              </w:rPr>
              <w:t>№</w:t>
            </w:r>
          </w:p>
        </w:tc>
        <w:tc>
          <w:tcPr>
            <w:tcW w:w="1826" w:type="dxa"/>
            <w:textDirection w:val="btLr"/>
            <w:vAlign w:val="center"/>
          </w:tcPr>
          <w:p w14:paraId="78A35252" w14:textId="77777777" w:rsidR="00F512BA" w:rsidRPr="00F86FD5" w:rsidRDefault="00F512BA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Ф.И.О.</w:t>
            </w:r>
          </w:p>
        </w:tc>
        <w:tc>
          <w:tcPr>
            <w:tcW w:w="1417" w:type="dxa"/>
            <w:textDirection w:val="btLr"/>
            <w:vAlign w:val="center"/>
          </w:tcPr>
          <w:p w14:paraId="2C9A0801" w14:textId="77777777" w:rsidR="00F512BA" w:rsidRPr="00F86FD5" w:rsidRDefault="00F512BA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Уровень образования</w:t>
            </w:r>
          </w:p>
        </w:tc>
        <w:tc>
          <w:tcPr>
            <w:tcW w:w="1434" w:type="dxa"/>
            <w:textDirection w:val="btLr"/>
            <w:vAlign w:val="center"/>
          </w:tcPr>
          <w:p w14:paraId="2C31DDB7" w14:textId="77777777" w:rsidR="00F512BA" w:rsidRPr="00F86FD5" w:rsidRDefault="00F512BA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Квалификационная категория</w:t>
            </w:r>
          </w:p>
        </w:tc>
        <w:tc>
          <w:tcPr>
            <w:tcW w:w="1560" w:type="dxa"/>
            <w:textDirection w:val="btLr"/>
            <w:vAlign w:val="center"/>
          </w:tcPr>
          <w:p w14:paraId="101376AC" w14:textId="77777777" w:rsidR="00F512BA" w:rsidRPr="00F86FD5" w:rsidRDefault="00F512BA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Должность</w:t>
            </w:r>
          </w:p>
        </w:tc>
        <w:tc>
          <w:tcPr>
            <w:tcW w:w="992" w:type="dxa"/>
            <w:textDirection w:val="btLr"/>
            <w:vAlign w:val="center"/>
          </w:tcPr>
          <w:p w14:paraId="55BC5902" w14:textId="77777777" w:rsidR="00F512BA" w:rsidRPr="00F86FD5" w:rsidRDefault="00F512BA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  <w:bCs/>
              </w:rPr>
              <w:t>Наименование преподаваемой программы</w:t>
            </w:r>
          </w:p>
        </w:tc>
        <w:tc>
          <w:tcPr>
            <w:tcW w:w="567" w:type="dxa"/>
            <w:textDirection w:val="btLr"/>
            <w:vAlign w:val="center"/>
          </w:tcPr>
          <w:p w14:paraId="35AF883B" w14:textId="77777777" w:rsidR="00F512BA" w:rsidRPr="00F86FD5" w:rsidRDefault="00F512BA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Ученая степень</w:t>
            </w:r>
            <w:r w:rsidR="00B96236">
              <w:rPr>
                <w:b/>
              </w:rPr>
              <w:t>/</w:t>
            </w:r>
            <w:r w:rsidR="00B96236" w:rsidRPr="00F86FD5">
              <w:rPr>
                <w:b/>
              </w:rPr>
              <w:t xml:space="preserve"> Ученое звание</w:t>
            </w:r>
          </w:p>
        </w:tc>
        <w:tc>
          <w:tcPr>
            <w:tcW w:w="1417" w:type="dxa"/>
            <w:textDirection w:val="btLr"/>
            <w:vAlign w:val="center"/>
          </w:tcPr>
          <w:p w14:paraId="2A0A057E" w14:textId="77777777" w:rsidR="00F512BA" w:rsidRPr="00F86FD5" w:rsidRDefault="00B96236" w:rsidP="00FD51D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Квалификация по диплому</w:t>
            </w:r>
          </w:p>
        </w:tc>
        <w:tc>
          <w:tcPr>
            <w:tcW w:w="1985" w:type="dxa"/>
            <w:textDirection w:val="btLr"/>
            <w:vAlign w:val="center"/>
          </w:tcPr>
          <w:p w14:paraId="5D81863E" w14:textId="77777777" w:rsidR="00F512BA" w:rsidRPr="00F86FD5" w:rsidRDefault="00E432F5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2693" w:type="dxa"/>
            <w:textDirection w:val="btLr"/>
            <w:vAlign w:val="center"/>
          </w:tcPr>
          <w:p w14:paraId="4D07DFB3" w14:textId="77777777" w:rsidR="00F512BA" w:rsidRPr="00F86FD5" w:rsidRDefault="00E432F5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9" w:type="dxa"/>
            <w:textDirection w:val="btLr"/>
            <w:vAlign w:val="center"/>
          </w:tcPr>
          <w:p w14:paraId="421DB470" w14:textId="77777777" w:rsidR="00F512BA" w:rsidRPr="00F86FD5" w:rsidRDefault="00E432F5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Общий стаж работы</w:t>
            </w:r>
          </w:p>
        </w:tc>
        <w:tc>
          <w:tcPr>
            <w:tcW w:w="763" w:type="dxa"/>
            <w:textDirection w:val="btLr"/>
            <w:vAlign w:val="center"/>
          </w:tcPr>
          <w:p w14:paraId="08A0016F" w14:textId="77777777" w:rsidR="00F512BA" w:rsidRPr="00F86FD5" w:rsidRDefault="00E432F5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Стаж работы по специальности</w:t>
            </w:r>
          </w:p>
        </w:tc>
      </w:tr>
      <w:tr w:rsidR="00084DC7" w:rsidRPr="00F86FD5" w14:paraId="0FCAB726" w14:textId="77777777" w:rsidTr="00E56BDC">
        <w:tc>
          <w:tcPr>
            <w:tcW w:w="534" w:type="dxa"/>
            <w:vMerge w:val="restart"/>
          </w:tcPr>
          <w:p w14:paraId="7750374D" w14:textId="77777777" w:rsidR="00084DC7" w:rsidRPr="00496193" w:rsidRDefault="00B96236" w:rsidP="00FD52A7">
            <w:r>
              <w:t>1</w:t>
            </w:r>
          </w:p>
        </w:tc>
        <w:tc>
          <w:tcPr>
            <w:tcW w:w="1826" w:type="dxa"/>
          </w:tcPr>
          <w:p w14:paraId="5B668686" w14:textId="77777777" w:rsidR="00084DC7" w:rsidRPr="00496193" w:rsidRDefault="00084DC7" w:rsidP="00797208">
            <w:r w:rsidRPr="00496193">
              <w:t>Черных Елена Николаевна</w:t>
            </w:r>
          </w:p>
        </w:tc>
        <w:tc>
          <w:tcPr>
            <w:tcW w:w="1417" w:type="dxa"/>
          </w:tcPr>
          <w:p w14:paraId="07439EC5" w14:textId="77777777" w:rsidR="00084DC7" w:rsidRPr="00496193" w:rsidRDefault="00084DC7" w:rsidP="00797208">
            <w:r w:rsidRPr="00496193">
              <w:t>Высшее</w:t>
            </w:r>
          </w:p>
        </w:tc>
        <w:tc>
          <w:tcPr>
            <w:tcW w:w="1434" w:type="dxa"/>
          </w:tcPr>
          <w:p w14:paraId="482EA81C" w14:textId="784C695F" w:rsidR="00084DC7" w:rsidRPr="00496193" w:rsidRDefault="007B0E73" w:rsidP="00797208">
            <w:pPr>
              <w:jc w:val="center"/>
            </w:pPr>
            <w:r>
              <w:t>Высш</w:t>
            </w:r>
            <w:r w:rsidR="00084DC7" w:rsidRPr="00496193">
              <w:t>ая</w:t>
            </w:r>
          </w:p>
        </w:tc>
        <w:tc>
          <w:tcPr>
            <w:tcW w:w="1560" w:type="dxa"/>
          </w:tcPr>
          <w:p w14:paraId="40F40B05" w14:textId="77777777" w:rsidR="00084DC7" w:rsidRPr="00496193" w:rsidRDefault="00084DC7" w:rsidP="00FD52A7">
            <w:pPr>
              <w:jc w:val="center"/>
            </w:pPr>
            <w:r w:rsidRPr="00496193">
              <w:t>Старший воспитатель</w:t>
            </w:r>
          </w:p>
        </w:tc>
        <w:tc>
          <w:tcPr>
            <w:tcW w:w="992" w:type="dxa"/>
          </w:tcPr>
          <w:p w14:paraId="6D579847" w14:textId="77777777" w:rsidR="00084DC7" w:rsidRPr="00496193" w:rsidRDefault="00084DC7" w:rsidP="00FD52A7">
            <w:pPr>
              <w:jc w:val="center"/>
            </w:pPr>
            <w:r w:rsidRPr="00496193">
              <w:t>-</w:t>
            </w:r>
          </w:p>
        </w:tc>
        <w:tc>
          <w:tcPr>
            <w:tcW w:w="567" w:type="dxa"/>
          </w:tcPr>
          <w:p w14:paraId="5479D759" w14:textId="77777777" w:rsidR="00084DC7" w:rsidRPr="00496193" w:rsidRDefault="00084DC7" w:rsidP="00FD52A7">
            <w:pPr>
              <w:jc w:val="center"/>
            </w:pPr>
            <w:r w:rsidRPr="00496193">
              <w:t>-</w:t>
            </w:r>
          </w:p>
        </w:tc>
        <w:tc>
          <w:tcPr>
            <w:tcW w:w="1417" w:type="dxa"/>
          </w:tcPr>
          <w:p w14:paraId="61475F66" w14:textId="77777777" w:rsidR="00084DC7" w:rsidRPr="00496193" w:rsidRDefault="00B96236" w:rsidP="00FD52A7">
            <w:pPr>
              <w:jc w:val="center"/>
            </w:pPr>
            <w:r>
              <w:t>Учитель географии, биологии</w:t>
            </w:r>
          </w:p>
        </w:tc>
        <w:tc>
          <w:tcPr>
            <w:tcW w:w="1985" w:type="dxa"/>
          </w:tcPr>
          <w:p w14:paraId="0A23C5BE" w14:textId="77777777" w:rsidR="00084DC7" w:rsidRPr="00496193" w:rsidRDefault="00084DC7" w:rsidP="000A2727">
            <w:r w:rsidRPr="00496193">
              <w:t>СГПИ, география, биология</w:t>
            </w:r>
          </w:p>
        </w:tc>
        <w:tc>
          <w:tcPr>
            <w:tcW w:w="2693" w:type="dxa"/>
          </w:tcPr>
          <w:p w14:paraId="1965BCE7" w14:textId="7DDD0AC8" w:rsidR="00084DC7" w:rsidRPr="00496193" w:rsidRDefault="00084DC7" w:rsidP="004B25C9">
            <w:r w:rsidRPr="00496193">
              <w:t>202</w:t>
            </w:r>
            <w:r w:rsidR="00C642A2">
              <w:t>3</w:t>
            </w:r>
            <w:r w:rsidRPr="00496193">
              <w:t>г</w:t>
            </w:r>
            <w:r w:rsidR="00496193">
              <w:t>.</w:t>
            </w:r>
          </w:p>
          <w:p w14:paraId="1C60B724" w14:textId="185155BC" w:rsidR="00C642A2" w:rsidRPr="008D3FAC" w:rsidRDefault="00C642A2" w:rsidP="00C642A2">
            <w:r w:rsidRPr="008D3FAC">
              <w:t>ЧОУ ДПО</w:t>
            </w:r>
            <w:r>
              <w:t xml:space="preserve"> «ИППК»</w:t>
            </w:r>
            <w:r w:rsidRPr="008D3FAC">
              <w:t>,</w:t>
            </w:r>
          </w:p>
          <w:p w14:paraId="53EA873F" w14:textId="25AD3E6E" w:rsidR="00084DC7" w:rsidRPr="00496193" w:rsidRDefault="00C642A2" w:rsidP="00C642A2">
            <w:r w:rsidRPr="008D3FAC">
              <w:t>«</w:t>
            </w:r>
            <w:r>
              <w:t>Педагогические аспекты деятельности старшего воспитателя в условиях реализации ФГОС ДО дошкольного образования</w:t>
            </w:r>
            <w:r w:rsidRPr="00496193">
              <w:t>», 72ч</w:t>
            </w:r>
          </w:p>
        </w:tc>
        <w:tc>
          <w:tcPr>
            <w:tcW w:w="709" w:type="dxa"/>
          </w:tcPr>
          <w:p w14:paraId="67536D8D" w14:textId="3BBB7905" w:rsidR="00084DC7" w:rsidRPr="00496193" w:rsidRDefault="007B0E73" w:rsidP="00FD52A7">
            <w:r>
              <w:t>30</w:t>
            </w:r>
          </w:p>
        </w:tc>
        <w:tc>
          <w:tcPr>
            <w:tcW w:w="763" w:type="dxa"/>
          </w:tcPr>
          <w:p w14:paraId="069EA91F" w14:textId="0DFBC558" w:rsidR="00084DC7" w:rsidRPr="00496193" w:rsidRDefault="007B0E73" w:rsidP="00FD52A7">
            <w:r>
              <w:t>12</w:t>
            </w:r>
          </w:p>
        </w:tc>
      </w:tr>
      <w:tr w:rsidR="00084DC7" w:rsidRPr="00F86FD5" w14:paraId="5E42F7DC" w14:textId="77777777" w:rsidTr="00E56BDC">
        <w:tc>
          <w:tcPr>
            <w:tcW w:w="534" w:type="dxa"/>
            <w:vMerge/>
          </w:tcPr>
          <w:p w14:paraId="6EE0D8B6" w14:textId="77777777" w:rsidR="00084DC7" w:rsidRPr="00496193" w:rsidRDefault="00084DC7" w:rsidP="00FD52A7"/>
        </w:tc>
        <w:tc>
          <w:tcPr>
            <w:tcW w:w="1826" w:type="dxa"/>
          </w:tcPr>
          <w:p w14:paraId="42E6A8E4" w14:textId="77777777" w:rsidR="00084DC7" w:rsidRPr="00496193" w:rsidRDefault="00084DC7" w:rsidP="00FD52A7">
            <w:r w:rsidRPr="00496193">
              <w:t>Черных Елена Николаевна</w:t>
            </w:r>
          </w:p>
        </w:tc>
        <w:tc>
          <w:tcPr>
            <w:tcW w:w="1417" w:type="dxa"/>
          </w:tcPr>
          <w:p w14:paraId="25EA0686" w14:textId="77777777" w:rsidR="00084DC7" w:rsidRPr="00496193" w:rsidRDefault="00084DC7" w:rsidP="00797208">
            <w:r w:rsidRPr="00496193">
              <w:t>Высшее</w:t>
            </w:r>
          </w:p>
        </w:tc>
        <w:tc>
          <w:tcPr>
            <w:tcW w:w="1434" w:type="dxa"/>
          </w:tcPr>
          <w:p w14:paraId="1E091866" w14:textId="77777777" w:rsidR="00084DC7" w:rsidRPr="00496193" w:rsidRDefault="00084DC7" w:rsidP="00FD52A7">
            <w:pPr>
              <w:jc w:val="center"/>
            </w:pPr>
            <w:r w:rsidRPr="00496193">
              <w:t>Высшая</w:t>
            </w:r>
          </w:p>
        </w:tc>
        <w:tc>
          <w:tcPr>
            <w:tcW w:w="1560" w:type="dxa"/>
          </w:tcPr>
          <w:p w14:paraId="5DF9D31A" w14:textId="77777777" w:rsidR="00084DC7" w:rsidRPr="00496193" w:rsidRDefault="00084DC7" w:rsidP="00FD52A7">
            <w:pPr>
              <w:jc w:val="center"/>
            </w:pPr>
            <w:r w:rsidRPr="00496193">
              <w:t>Воспитатель</w:t>
            </w:r>
          </w:p>
        </w:tc>
        <w:tc>
          <w:tcPr>
            <w:tcW w:w="992" w:type="dxa"/>
          </w:tcPr>
          <w:p w14:paraId="54246250" w14:textId="77777777" w:rsidR="00084DC7" w:rsidRPr="00496193" w:rsidRDefault="00084DC7" w:rsidP="00FD52A7">
            <w:pPr>
              <w:jc w:val="center"/>
            </w:pPr>
            <w:r w:rsidRPr="00496193">
              <w:t>-</w:t>
            </w:r>
          </w:p>
        </w:tc>
        <w:tc>
          <w:tcPr>
            <w:tcW w:w="567" w:type="dxa"/>
          </w:tcPr>
          <w:p w14:paraId="12DC770C" w14:textId="77777777" w:rsidR="00084DC7" w:rsidRPr="00496193" w:rsidRDefault="00084DC7" w:rsidP="00FD52A7">
            <w:pPr>
              <w:jc w:val="center"/>
            </w:pPr>
            <w:r w:rsidRPr="00496193">
              <w:t>-</w:t>
            </w:r>
          </w:p>
        </w:tc>
        <w:tc>
          <w:tcPr>
            <w:tcW w:w="1417" w:type="dxa"/>
          </w:tcPr>
          <w:p w14:paraId="2ECFD4FD" w14:textId="77777777" w:rsidR="00084DC7" w:rsidRPr="00496193" w:rsidRDefault="00B96236" w:rsidP="00FD52A7">
            <w:pPr>
              <w:jc w:val="center"/>
            </w:pPr>
            <w:r>
              <w:t>Учитель географии, биологии</w:t>
            </w:r>
          </w:p>
        </w:tc>
        <w:tc>
          <w:tcPr>
            <w:tcW w:w="1985" w:type="dxa"/>
          </w:tcPr>
          <w:p w14:paraId="762AA847" w14:textId="77777777" w:rsidR="00084DC7" w:rsidRPr="00496193" w:rsidRDefault="00084DC7" w:rsidP="000A2727">
            <w:r w:rsidRPr="00496193">
              <w:t>СГПИ, география, биология</w:t>
            </w:r>
          </w:p>
        </w:tc>
        <w:tc>
          <w:tcPr>
            <w:tcW w:w="2693" w:type="dxa"/>
          </w:tcPr>
          <w:p w14:paraId="5D8698BD" w14:textId="77777777" w:rsidR="00496193" w:rsidRDefault="00BB7B0B" w:rsidP="004B25C9">
            <w:pPr>
              <w:jc w:val="both"/>
            </w:pPr>
            <w:r>
              <w:t>2022</w:t>
            </w:r>
            <w:r w:rsidR="00084DC7" w:rsidRPr="00496193">
              <w:t>г.</w:t>
            </w:r>
          </w:p>
          <w:p w14:paraId="0F9E68B3" w14:textId="747D6C06" w:rsidR="00BB7B0B" w:rsidRPr="008D3FAC" w:rsidRDefault="00BB7B0B" w:rsidP="00BB7B0B">
            <w:r w:rsidRPr="008D3FAC">
              <w:t>ЧОУ ДПО</w:t>
            </w:r>
            <w:r w:rsidR="00C642A2">
              <w:t xml:space="preserve"> «ИППК»</w:t>
            </w:r>
            <w:r w:rsidRPr="008D3FAC">
              <w:t>,</w:t>
            </w:r>
          </w:p>
          <w:p w14:paraId="4B234CEE" w14:textId="77777777" w:rsidR="00084DC7" w:rsidRPr="00496193" w:rsidRDefault="00BB7B0B" w:rsidP="00BB7B0B">
            <w:r w:rsidRPr="008D3FAC">
              <w:t>«Реализация ФГОС дошкольного образования для воспитателей</w:t>
            </w:r>
            <w:r w:rsidR="00084DC7" w:rsidRPr="00496193">
              <w:t>», 72ч</w:t>
            </w:r>
          </w:p>
        </w:tc>
        <w:tc>
          <w:tcPr>
            <w:tcW w:w="709" w:type="dxa"/>
          </w:tcPr>
          <w:p w14:paraId="244B1F41" w14:textId="0E3359B9" w:rsidR="00084DC7" w:rsidRPr="00496193" w:rsidRDefault="0087355E" w:rsidP="00FD52A7">
            <w:r>
              <w:t>30</w:t>
            </w:r>
          </w:p>
        </w:tc>
        <w:tc>
          <w:tcPr>
            <w:tcW w:w="763" w:type="dxa"/>
          </w:tcPr>
          <w:p w14:paraId="70FABD74" w14:textId="71510C4F" w:rsidR="00084DC7" w:rsidRPr="00496193" w:rsidRDefault="00264F43" w:rsidP="00FD52A7">
            <w:r>
              <w:t>1</w:t>
            </w:r>
            <w:r w:rsidR="0087355E">
              <w:t>2</w:t>
            </w:r>
          </w:p>
        </w:tc>
      </w:tr>
      <w:tr w:rsidR="00816F23" w:rsidRPr="00F86FD5" w14:paraId="649B4223" w14:textId="77777777" w:rsidTr="00E56BDC">
        <w:tc>
          <w:tcPr>
            <w:tcW w:w="534" w:type="dxa"/>
            <w:vMerge w:val="restart"/>
          </w:tcPr>
          <w:p w14:paraId="4A2BA257" w14:textId="77777777" w:rsidR="00816F23" w:rsidRPr="00496193" w:rsidRDefault="00B96236" w:rsidP="00FD52A7">
            <w:r>
              <w:t>2</w:t>
            </w:r>
          </w:p>
        </w:tc>
        <w:tc>
          <w:tcPr>
            <w:tcW w:w="1826" w:type="dxa"/>
            <w:vMerge w:val="restart"/>
          </w:tcPr>
          <w:p w14:paraId="06FFC145" w14:textId="77777777" w:rsidR="00816F23" w:rsidRPr="00496193" w:rsidRDefault="00816F23" w:rsidP="00FD52A7">
            <w:pPr>
              <w:pStyle w:val="3"/>
              <w:framePr w:hSpace="0" w:wrap="auto" w:vAnchor="margin" w:hAnchor="text" w:xAlign="left" w:yAlign="inline"/>
              <w:jc w:val="left"/>
              <w:outlineLvl w:val="2"/>
              <w:rPr>
                <w:b w:val="0"/>
                <w:sz w:val="20"/>
                <w:szCs w:val="20"/>
              </w:rPr>
            </w:pPr>
            <w:r w:rsidRPr="00496193">
              <w:rPr>
                <w:b w:val="0"/>
                <w:sz w:val="20"/>
                <w:szCs w:val="20"/>
              </w:rPr>
              <w:t xml:space="preserve"> Васюкова Елена Сергеевна</w:t>
            </w:r>
          </w:p>
          <w:p w14:paraId="1CA6297E" w14:textId="77777777" w:rsidR="00816F23" w:rsidRPr="00496193" w:rsidRDefault="00816F23" w:rsidP="00816F23">
            <w:pPr>
              <w:pStyle w:val="3"/>
              <w:framePr w:wrap="around"/>
              <w:jc w:val="left"/>
              <w:outlineLvl w:val="2"/>
              <w:rPr>
                <w:b w:val="0"/>
                <w:sz w:val="20"/>
                <w:szCs w:val="20"/>
              </w:rPr>
            </w:pPr>
            <w:r w:rsidRPr="00496193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2D928DCF" w14:textId="77777777" w:rsidR="00816F23" w:rsidRPr="00496193" w:rsidRDefault="00816F23" w:rsidP="00FD52A7">
            <w:pPr>
              <w:jc w:val="center"/>
            </w:pPr>
            <w:r w:rsidRPr="00496193">
              <w:t>Среднее специальное</w:t>
            </w:r>
          </w:p>
          <w:p w14:paraId="6A56F92A" w14:textId="77777777" w:rsidR="00816F23" w:rsidRPr="00496193" w:rsidRDefault="00816F23" w:rsidP="00797208">
            <w:pPr>
              <w:jc w:val="center"/>
            </w:pPr>
          </w:p>
        </w:tc>
        <w:tc>
          <w:tcPr>
            <w:tcW w:w="1434" w:type="dxa"/>
          </w:tcPr>
          <w:p w14:paraId="25A1BE97" w14:textId="77777777" w:rsidR="00816F23" w:rsidRPr="00496193" w:rsidRDefault="00816F23" w:rsidP="00FD52A7">
            <w:pPr>
              <w:jc w:val="center"/>
            </w:pPr>
            <w:r w:rsidRPr="00496193">
              <w:t>Первая</w:t>
            </w:r>
          </w:p>
        </w:tc>
        <w:tc>
          <w:tcPr>
            <w:tcW w:w="1560" w:type="dxa"/>
          </w:tcPr>
          <w:p w14:paraId="491963C6" w14:textId="77777777" w:rsidR="00816F23" w:rsidRPr="00496193" w:rsidRDefault="00816F23" w:rsidP="00FD52A7">
            <w:pPr>
              <w:jc w:val="center"/>
            </w:pPr>
            <w:r w:rsidRPr="00496193">
              <w:t>Воспитатель</w:t>
            </w:r>
          </w:p>
        </w:tc>
        <w:tc>
          <w:tcPr>
            <w:tcW w:w="992" w:type="dxa"/>
          </w:tcPr>
          <w:p w14:paraId="6E157041" w14:textId="77777777" w:rsidR="00816F23" w:rsidRPr="00496193" w:rsidRDefault="00816F23" w:rsidP="00FD52A7">
            <w:pPr>
              <w:jc w:val="center"/>
            </w:pPr>
            <w:r w:rsidRPr="00496193">
              <w:t>-</w:t>
            </w:r>
          </w:p>
        </w:tc>
        <w:tc>
          <w:tcPr>
            <w:tcW w:w="567" w:type="dxa"/>
          </w:tcPr>
          <w:p w14:paraId="478058D6" w14:textId="77777777" w:rsidR="00816F23" w:rsidRPr="00496193" w:rsidRDefault="00816F23" w:rsidP="00FD52A7">
            <w:pPr>
              <w:jc w:val="center"/>
            </w:pPr>
            <w:r w:rsidRPr="00496193">
              <w:t>-</w:t>
            </w:r>
          </w:p>
        </w:tc>
        <w:tc>
          <w:tcPr>
            <w:tcW w:w="1417" w:type="dxa"/>
          </w:tcPr>
          <w:p w14:paraId="21DCE0E3" w14:textId="77777777" w:rsidR="00816F23" w:rsidRPr="00496193" w:rsidRDefault="00E56BDC" w:rsidP="00FD52A7">
            <w:pPr>
              <w:jc w:val="center"/>
            </w:pPr>
            <w:r>
              <w:t>Воспитатель в дошкольных учреждениях</w:t>
            </w:r>
          </w:p>
        </w:tc>
        <w:tc>
          <w:tcPr>
            <w:tcW w:w="1985" w:type="dxa"/>
          </w:tcPr>
          <w:p w14:paraId="31AC2175" w14:textId="77777777" w:rsidR="00816F23" w:rsidRPr="00496193" w:rsidRDefault="00816F23" w:rsidP="00FD52A7">
            <w:r w:rsidRPr="00496193">
              <w:t xml:space="preserve"> ЯПУ, воспитание в дошкольных учреждениях</w:t>
            </w:r>
          </w:p>
        </w:tc>
        <w:tc>
          <w:tcPr>
            <w:tcW w:w="2693" w:type="dxa"/>
          </w:tcPr>
          <w:p w14:paraId="338C59CD" w14:textId="77777777" w:rsidR="00816F23" w:rsidRPr="00496193" w:rsidRDefault="00816F23" w:rsidP="00FD52A7">
            <w:r w:rsidRPr="00496193">
              <w:t>2022г</w:t>
            </w:r>
            <w:r>
              <w:t>.</w:t>
            </w:r>
          </w:p>
          <w:p w14:paraId="2A5DCE36" w14:textId="77777777" w:rsidR="00816F23" w:rsidRPr="00496193" w:rsidRDefault="00816F23" w:rsidP="0044435C">
            <w:pPr>
              <w:rPr>
                <w:bCs/>
              </w:rPr>
            </w:pPr>
            <w:r w:rsidRPr="00496193">
              <w:rPr>
                <w:bCs/>
              </w:rPr>
              <w:t xml:space="preserve">ОГАОУ ДПО </w:t>
            </w:r>
            <w:proofErr w:type="spellStart"/>
            <w:r w:rsidRPr="00496193">
              <w:rPr>
                <w:bCs/>
              </w:rPr>
              <w:t>БелИРО</w:t>
            </w:r>
            <w:proofErr w:type="spellEnd"/>
            <w:r w:rsidRPr="00496193">
              <w:rPr>
                <w:bCs/>
              </w:rPr>
              <w:t>,</w:t>
            </w:r>
          </w:p>
          <w:p w14:paraId="6BBCC50E" w14:textId="77777777" w:rsidR="00816F23" w:rsidRPr="00496193" w:rsidRDefault="00816F23" w:rsidP="0025458F">
            <w:r w:rsidRPr="00496193">
              <w:rPr>
                <w:bCs/>
              </w:rPr>
              <w:t>«Воспитание и обучение детей дошкольного возрастав условиях ФГОС ДО», 72ч</w:t>
            </w:r>
          </w:p>
        </w:tc>
        <w:tc>
          <w:tcPr>
            <w:tcW w:w="709" w:type="dxa"/>
          </w:tcPr>
          <w:p w14:paraId="43E0A950" w14:textId="3C3EF5EA" w:rsidR="00816F23" w:rsidRPr="00496193" w:rsidRDefault="00264F43" w:rsidP="00FD52A7">
            <w:r>
              <w:t>2</w:t>
            </w:r>
            <w:r w:rsidR="00797A87">
              <w:t>8</w:t>
            </w:r>
          </w:p>
        </w:tc>
        <w:tc>
          <w:tcPr>
            <w:tcW w:w="763" w:type="dxa"/>
          </w:tcPr>
          <w:p w14:paraId="1CCC4C63" w14:textId="2B27FAF0" w:rsidR="00816F23" w:rsidRPr="00496193" w:rsidRDefault="00264F43" w:rsidP="00FD52A7">
            <w:r>
              <w:t>2</w:t>
            </w:r>
            <w:r w:rsidR="00797A87">
              <w:t>8</w:t>
            </w:r>
          </w:p>
        </w:tc>
      </w:tr>
      <w:tr w:rsidR="00816F23" w:rsidRPr="00F86FD5" w14:paraId="3640545E" w14:textId="77777777" w:rsidTr="00E56BDC">
        <w:tc>
          <w:tcPr>
            <w:tcW w:w="534" w:type="dxa"/>
            <w:vMerge/>
          </w:tcPr>
          <w:p w14:paraId="33452031" w14:textId="77777777" w:rsidR="00816F23" w:rsidRPr="00496193" w:rsidRDefault="00816F23" w:rsidP="00FD52A7"/>
        </w:tc>
        <w:tc>
          <w:tcPr>
            <w:tcW w:w="1826" w:type="dxa"/>
            <w:vMerge/>
          </w:tcPr>
          <w:p w14:paraId="7DF0CBB8" w14:textId="77777777" w:rsidR="00816F23" w:rsidRPr="00496193" w:rsidRDefault="00816F23" w:rsidP="00797208">
            <w:pPr>
              <w:pStyle w:val="3"/>
              <w:framePr w:hSpace="0" w:wrap="auto" w:vAnchor="margin" w:hAnchor="text" w:xAlign="left" w:yAlign="inline"/>
              <w:jc w:val="left"/>
              <w:outlineLvl w:val="2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C43C78" w14:textId="77777777" w:rsidR="00816F23" w:rsidRPr="00496193" w:rsidRDefault="00816F23" w:rsidP="00797208">
            <w:pPr>
              <w:jc w:val="center"/>
            </w:pPr>
          </w:p>
        </w:tc>
        <w:tc>
          <w:tcPr>
            <w:tcW w:w="1434" w:type="dxa"/>
          </w:tcPr>
          <w:p w14:paraId="18508D5B" w14:textId="77777777" w:rsidR="00816F23" w:rsidRPr="00496193" w:rsidRDefault="00816F23" w:rsidP="00797208">
            <w:pPr>
              <w:jc w:val="center"/>
            </w:pPr>
            <w:r w:rsidRPr="00496193">
              <w:t>-</w:t>
            </w:r>
          </w:p>
        </w:tc>
        <w:tc>
          <w:tcPr>
            <w:tcW w:w="1560" w:type="dxa"/>
          </w:tcPr>
          <w:p w14:paraId="654B93A7" w14:textId="77777777" w:rsidR="00816F23" w:rsidRPr="00496193" w:rsidRDefault="00816F23" w:rsidP="00797208">
            <w:pPr>
              <w:jc w:val="center"/>
            </w:pPr>
            <w:r w:rsidRPr="00496193">
              <w:t>Инструктор по физической культуре</w:t>
            </w:r>
          </w:p>
        </w:tc>
        <w:tc>
          <w:tcPr>
            <w:tcW w:w="992" w:type="dxa"/>
          </w:tcPr>
          <w:p w14:paraId="1F6C6555" w14:textId="77777777" w:rsidR="00816F23" w:rsidRPr="00496193" w:rsidRDefault="00816F23" w:rsidP="00FD52A7">
            <w:pPr>
              <w:jc w:val="center"/>
            </w:pPr>
            <w:r w:rsidRPr="00496193">
              <w:t>-</w:t>
            </w:r>
          </w:p>
        </w:tc>
        <w:tc>
          <w:tcPr>
            <w:tcW w:w="567" w:type="dxa"/>
          </w:tcPr>
          <w:p w14:paraId="1C78246E" w14:textId="77777777" w:rsidR="00816F23" w:rsidRPr="00496193" w:rsidRDefault="00816F23" w:rsidP="00FD52A7">
            <w:pPr>
              <w:jc w:val="center"/>
            </w:pPr>
            <w:r w:rsidRPr="00496193">
              <w:t>-</w:t>
            </w:r>
          </w:p>
        </w:tc>
        <w:tc>
          <w:tcPr>
            <w:tcW w:w="1417" w:type="dxa"/>
          </w:tcPr>
          <w:p w14:paraId="481A4C6E" w14:textId="77777777" w:rsidR="00816F23" w:rsidRPr="00496193" w:rsidRDefault="00E56BDC" w:rsidP="00FD52A7">
            <w:pPr>
              <w:jc w:val="center"/>
            </w:pPr>
            <w:r>
              <w:t>Воспитатель в дошкольных учреждениях</w:t>
            </w:r>
          </w:p>
        </w:tc>
        <w:tc>
          <w:tcPr>
            <w:tcW w:w="1985" w:type="dxa"/>
          </w:tcPr>
          <w:p w14:paraId="33F2E1D7" w14:textId="77777777" w:rsidR="00816F23" w:rsidRPr="00496193" w:rsidRDefault="00816F23" w:rsidP="00FD52A7">
            <w:r w:rsidRPr="00496193">
              <w:t>ЯПУ, воспитание в дошкольных учреждениях</w:t>
            </w:r>
          </w:p>
        </w:tc>
        <w:tc>
          <w:tcPr>
            <w:tcW w:w="2693" w:type="dxa"/>
          </w:tcPr>
          <w:p w14:paraId="07CED2B2" w14:textId="4E039EE3" w:rsidR="00816F23" w:rsidRPr="00496193" w:rsidRDefault="00816F23" w:rsidP="00FC6644">
            <w:r w:rsidRPr="00496193">
              <w:t>202</w:t>
            </w:r>
            <w:r w:rsidR="00B91ECC">
              <w:t>3</w:t>
            </w:r>
            <w:r w:rsidRPr="00496193">
              <w:t>г</w:t>
            </w:r>
            <w:r>
              <w:t>.</w:t>
            </w:r>
          </w:p>
          <w:p w14:paraId="2475A51F" w14:textId="77777777" w:rsidR="00816F23" w:rsidRPr="00496193" w:rsidRDefault="00816F23" w:rsidP="00FC6644">
            <w:pPr>
              <w:rPr>
                <w:bCs/>
              </w:rPr>
            </w:pPr>
            <w:r w:rsidRPr="00496193">
              <w:rPr>
                <w:bCs/>
              </w:rPr>
              <w:t xml:space="preserve">ОГАОУ ДПО </w:t>
            </w:r>
            <w:proofErr w:type="spellStart"/>
            <w:r w:rsidRPr="00496193">
              <w:rPr>
                <w:bCs/>
              </w:rPr>
              <w:t>БелИРО</w:t>
            </w:r>
            <w:proofErr w:type="spellEnd"/>
            <w:r w:rsidRPr="00496193">
              <w:rPr>
                <w:bCs/>
              </w:rPr>
              <w:t>,</w:t>
            </w:r>
          </w:p>
          <w:p w14:paraId="504C616A" w14:textId="3DC4EEA3" w:rsidR="00816F23" w:rsidRPr="00496193" w:rsidRDefault="00816F23" w:rsidP="00FC6644">
            <w:r w:rsidRPr="00496193">
              <w:rPr>
                <w:bCs/>
              </w:rPr>
              <w:t>«</w:t>
            </w:r>
            <w:r w:rsidR="00883459">
              <w:rPr>
                <w:bCs/>
              </w:rPr>
              <w:t>Реализация ФГОС дошкольного образования для инструктора по физической культуре</w:t>
            </w:r>
            <w:r w:rsidRPr="00496193">
              <w:rPr>
                <w:bCs/>
              </w:rPr>
              <w:t>», 72ч</w:t>
            </w:r>
          </w:p>
        </w:tc>
        <w:tc>
          <w:tcPr>
            <w:tcW w:w="709" w:type="dxa"/>
          </w:tcPr>
          <w:p w14:paraId="1D420078" w14:textId="23E53653" w:rsidR="00816F23" w:rsidRPr="00496193" w:rsidRDefault="00264F43" w:rsidP="00FD52A7">
            <w:r>
              <w:t>2</w:t>
            </w:r>
            <w:r w:rsidR="00797A87">
              <w:t>8</w:t>
            </w:r>
          </w:p>
        </w:tc>
        <w:tc>
          <w:tcPr>
            <w:tcW w:w="763" w:type="dxa"/>
          </w:tcPr>
          <w:p w14:paraId="0818B0B9" w14:textId="631CAED4" w:rsidR="00816F23" w:rsidRPr="00496193" w:rsidRDefault="00797A87" w:rsidP="00FD52A7">
            <w:r>
              <w:t>8</w:t>
            </w:r>
          </w:p>
        </w:tc>
      </w:tr>
      <w:tr w:rsidR="004B25C9" w:rsidRPr="00F86FD5" w14:paraId="1A310DAE" w14:textId="77777777" w:rsidTr="00E56BDC">
        <w:tc>
          <w:tcPr>
            <w:tcW w:w="534" w:type="dxa"/>
          </w:tcPr>
          <w:p w14:paraId="70FA7066" w14:textId="331DCE2D" w:rsidR="004B25C9" w:rsidRPr="00496193" w:rsidRDefault="00A90F7E" w:rsidP="00612087">
            <w:r>
              <w:t>3</w:t>
            </w:r>
          </w:p>
        </w:tc>
        <w:tc>
          <w:tcPr>
            <w:tcW w:w="1826" w:type="dxa"/>
          </w:tcPr>
          <w:p w14:paraId="52B6DDAF" w14:textId="77777777" w:rsidR="004B25C9" w:rsidRPr="00496193" w:rsidRDefault="004B25C9" w:rsidP="000F3739">
            <w:r w:rsidRPr="00496193">
              <w:t>Литвиненко Алла Викторовна</w:t>
            </w:r>
          </w:p>
        </w:tc>
        <w:tc>
          <w:tcPr>
            <w:tcW w:w="1417" w:type="dxa"/>
          </w:tcPr>
          <w:p w14:paraId="4C635A51" w14:textId="77777777" w:rsidR="004B25C9" w:rsidRPr="00496193" w:rsidRDefault="004B25C9">
            <w:r w:rsidRPr="00496193">
              <w:t>Высшее</w:t>
            </w:r>
          </w:p>
        </w:tc>
        <w:tc>
          <w:tcPr>
            <w:tcW w:w="1434" w:type="dxa"/>
          </w:tcPr>
          <w:p w14:paraId="1A8CA3CE" w14:textId="77777777" w:rsidR="004B25C9" w:rsidRPr="00496193" w:rsidRDefault="004B25C9" w:rsidP="00FD51D8">
            <w:pPr>
              <w:jc w:val="center"/>
            </w:pPr>
            <w:r w:rsidRPr="00496193">
              <w:t>Высшая</w:t>
            </w:r>
          </w:p>
        </w:tc>
        <w:tc>
          <w:tcPr>
            <w:tcW w:w="1560" w:type="dxa"/>
          </w:tcPr>
          <w:p w14:paraId="2074C92A" w14:textId="77777777" w:rsidR="004B25C9" w:rsidRPr="00496193" w:rsidRDefault="004B25C9">
            <w:r w:rsidRPr="00496193">
              <w:t xml:space="preserve">Воспитатель </w:t>
            </w:r>
          </w:p>
        </w:tc>
        <w:tc>
          <w:tcPr>
            <w:tcW w:w="992" w:type="dxa"/>
          </w:tcPr>
          <w:p w14:paraId="3B5613FE" w14:textId="77777777" w:rsidR="004B25C9" w:rsidRPr="00496193" w:rsidRDefault="004B25C9" w:rsidP="000F3739">
            <w:pPr>
              <w:jc w:val="center"/>
            </w:pPr>
            <w:r w:rsidRPr="00496193">
              <w:t>-</w:t>
            </w:r>
          </w:p>
        </w:tc>
        <w:tc>
          <w:tcPr>
            <w:tcW w:w="567" w:type="dxa"/>
          </w:tcPr>
          <w:p w14:paraId="7049D8E7" w14:textId="77777777" w:rsidR="004B25C9" w:rsidRPr="00496193" w:rsidRDefault="004B25C9" w:rsidP="000F3739">
            <w:pPr>
              <w:jc w:val="center"/>
            </w:pPr>
            <w:r w:rsidRPr="00496193">
              <w:t>-</w:t>
            </w:r>
          </w:p>
        </w:tc>
        <w:tc>
          <w:tcPr>
            <w:tcW w:w="1417" w:type="dxa"/>
          </w:tcPr>
          <w:p w14:paraId="5C1309C1" w14:textId="77777777" w:rsidR="004B25C9" w:rsidRPr="00496193" w:rsidRDefault="00E56BDC" w:rsidP="000F3739">
            <w:pPr>
              <w:jc w:val="center"/>
            </w:pPr>
            <w:r>
              <w:t xml:space="preserve">Учитель русского языка и литературы, социальный </w:t>
            </w:r>
            <w:r>
              <w:lastRenderedPageBreak/>
              <w:t>педагог</w:t>
            </w:r>
          </w:p>
        </w:tc>
        <w:tc>
          <w:tcPr>
            <w:tcW w:w="1985" w:type="dxa"/>
          </w:tcPr>
          <w:p w14:paraId="616A2A6C" w14:textId="77777777" w:rsidR="004B25C9" w:rsidRPr="00496193" w:rsidRDefault="004B25C9" w:rsidP="00AB417D">
            <w:proofErr w:type="spellStart"/>
            <w:r w:rsidRPr="00496193">
              <w:lastRenderedPageBreak/>
              <w:t>БелГУ</w:t>
            </w:r>
            <w:proofErr w:type="spellEnd"/>
            <w:r w:rsidRPr="00496193">
              <w:t>, филология</w:t>
            </w:r>
          </w:p>
        </w:tc>
        <w:tc>
          <w:tcPr>
            <w:tcW w:w="2693" w:type="dxa"/>
          </w:tcPr>
          <w:p w14:paraId="40EA4DFF" w14:textId="460A0A0F" w:rsidR="004B25C9" w:rsidRPr="00496193" w:rsidRDefault="008E1D3E" w:rsidP="00496193">
            <w:r>
              <w:t>2022</w:t>
            </w:r>
            <w:r w:rsidR="004B25C9" w:rsidRPr="00496193">
              <w:t>г</w:t>
            </w:r>
            <w:r w:rsidR="00496193">
              <w:t xml:space="preserve">. ОГАОУ </w:t>
            </w:r>
            <w:r w:rsidR="004B25C9" w:rsidRPr="00496193">
              <w:t xml:space="preserve">ДПО </w:t>
            </w:r>
            <w:proofErr w:type="spellStart"/>
            <w:r w:rsidR="0004484B">
              <w:t>Б</w:t>
            </w:r>
            <w:r w:rsidR="004B25C9" w:rsidRPr="00496193">
              <w:t>елИРО</w:t>
            </w:r>
            <w:proofErr w:type="spellEnd"/>
            <w:r w:rsidR="00BB5C43">
              <w:t>,</w:t>
            </w:r>
          </w:p>
          <w:p w14:paraId="77BF0487" w14:textId="77777777" w:rsidR="004B25C9" w:rsidRPr="00496193" w:rsidRDefault="004B25C9" w:rsidP="008E1D3E">
            <w:pPr>
              <w:jc w:val="both"/>
            </w:pPr>
            <w:r w:rsidRPr="00496193">
              <w:t>«</w:t>
            </w:r>
            <w:r w:rsidR="008E1D3E">
              <w:t xml:space="preserve">Воспитание и обучение детей дошкольного возраста </w:t>
            </w:r>
            <w:r w:rsidR="008E1D3E" w:rsidRPr="00503D5D">
              <w:t xml:space="preserve">в условиях реализации </w:t>
            </w:r>
            <w:r w:rsidR="008E1D3E" w:rsidRPr="00503D5D">
              <w:lastRenderedPageBreak/>
              <w:t>ФГОС ДО</w:t>
            </w:r>
            <w:r w:rsidRPr="00496193">
              <w:t>»</w:t>
            </w:r>
            <w:r w:rsidR="00496193">
              <w:t>, 72ч</w:t>
            </w:r>
          </w:p>
        </w:tc>
        <w:tc>
          <w:tcPr>
            <w:tcW w:w="709" w:type="dxa"/>
          </w:tcPr>
          <w:p w14:paraId="761DA786" w14:textId="51DCD34D" w:rsidR="004B25C9" w:rsidRPr="00496193" w:rsidRDefault="00264F43" w:rsidP="00E432F5">
            <w:r>
              <w:lastRenderedPageBreak/>
              <w:t>1</w:t>
            </w:r>
            <w:r w:rsidR="00997A83">
              <w:t>7</w:t>
            </w:r>
          </w:p>
        </w:tc>
        <w:tc>
          <w:tcPr>
            <w:tcW w:w="763" w:type="dxa"/>
          </w:tcPr>
          <w:p w14:paraId="6AB0C2E0" w14:textId="4C61450E" w:rsidR="004B25C9" w:rsidRPr="00496193" w:rsidRDefault="00264F43" w:rsidP="00612087">
            <w:r>
              <w:t>1</w:t>
            </w:r>
            <w:r w:rsidR="00997A83">
              <w:t>2</w:t>
            </w:r>
          </w:p>
        </w:tc>
      </w:tr>
      <w:tr w:rsidR="00A23DF8" w:rsidRPr="00F86FD5" w14:paraId="0A8ED2A6" w14:textId="77777777" w:rsidTr="007069A0">
        <w:tc>
          <w:tcPr>
            <w:tcW w:w="534" w:type="dxa"/>
            <w:tcBorders>
              <w:top w:val="nil"/>
            </w:tcBorders>
          </w:tcPr>
          <w:p w14:paraId="4292043B" w14:textId="77777777" w:rsidR="00A23DF8" w:rsidRDefault="00A23DF8" w:rsidP="00A23DF8"/>
        </w:tc>
        <w:tc>
          <w:tcPr>
            <w:tcW w:w="1826" w:type="dxa"/>
            <w:tcBorders>
              <w:top w:val="nil"/>
            </w:tcBorders>
          </w:tcPr>
          <w:p w14:paraId="76B92678" w14:textId="41A081CD" w:rsidR="00A23DF8" w:rsidRPr="00496193" w:rsidRDefault="00A23DF8" w:rsidP="00A23DF8">
            <w:r w:rsidRPr="00496193">
              <w:t>Литвиненко Алла Викторовна</w:t>
            </w:r>
          </w:p>
        </w:tc>
        <w:tc>
          <w:tcPr>
            <w:tcW w:w="1417" w:type="dxa"/>
            <w:tcBorders>
              <w:top w:val="nil"/>
            </w:tcBorders>
          </w:tcPr>
          <w:p w14:paraId="3805BE08" w14:textId="45A07AED" w:rsidR="00A23DF8" w:rsidRPr="00496193" w:rsidRDefault="00A23DF8" w:rsidP="00A23DF8">
            <w:r w:rsidRPr="00496193">
              <w:t>Высшее</w:t>
            </w:r>
          </w:p>
        </w:tc>
        <w:tc>
          <w:tcPr>
            <w:tcW w:w="1434" w:type="dxa"/>
          </w:tcPr>
          <w:p w14:paraId="4F581D3C" w14:textId="50119FA5" w:rsidR="00A23DF8" w:rsidRPr="00496193" w:rsidRDefault="00A23DF8" w:rsidP="00A23DF8">
            <w:pPr>
              <w:jc w:val="center"/>
            </w:pPr>
            <w:r w:rsidRPr="00496193">
              <w:t>Высшая</w:t>
            </w:r>
          </w:p>
        </w:tc>
        <w:tc>
          <w:tcPr>
            <w:tcW w:w="1560" w:type="dxa"/>
          </w:tcPr>
          <w:p w14:paraId="026668F5" w14:textId="6100344D" w:rsidR="00A23DF8" w:rsidRPr="00496193" w:rsidRDefault="00A23DF8" w:rsidP="00A23DF8">
            <w:r>
              <w:t>Педагог-психолог</w:t>
            </w:r>
          </w:p>
        </w:tc>
        <w:tc>
          <w:tcPr>
            <w:tcW w:w="992" w:type="dxa"/>
          </w:tcPr>
          <w:p w14:paraId="2DD53088" w14:textId="5FE35752" w:rsidR="00A23DF8" w:rsidRPr="00496193" w:rsidRDefault="00A23DF8" w:rsidP="00A23DF8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66B3ADB8" w14:textId="2F99CD77" w:rsidR="00A23DF8" w:rsidRPr="00496193" w:rsidRDefault="00A23DF8" w:rsidP="00A23DF8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161C544C" w14:textId="6AF42516" w:rsidR="00A23DF8" w:rsidRDefault="00A23DF8" w:rsidP="00A23DF8">
            <w:pPr>
              <w:jc w:val="center"/>
            </w:pPr>
            <w:r>
              <w:t>Учитель русского языка и литературы, социальный педагог</w:t>
            </w:r>
          </w:p>
        </w:tc>
        <w:tc>
          <w:tcPr>
            <w:tcW w:w="1985" w:type="dxa"/>
          </w:tcPr>
          <w:p w14:paraId="57DAA307" w14:textId="333FA884" w:rsidR="00A23DF8" w:rsidRPr="00496193" w:rsidRDefault="00A23DF8" w:rsidP="00A23DF8">
            <w:proofErr w:type="spellStart"/>
            <w:r w:rsidRPr="00496193">
              <w:t>БелГУ</w:t>
            </w:r>
            <w:proofErr w:type="spellEnd"/>
            <w:r w:rsidRPr="00496193">
              <w:t>, филология</w:t>
            </w:r>
          </w:p>
        </w:tc>
        <w:tc>
          <w:tcPr>
            <w:tcW w:w="2693" w:type="dxa"/>
          </w:tcPr>
          <w:p w14:paraId="79AD1EF4" w14:textId="0CEF1DAC" w:rsidR="00A23DF8" w:rsidRDefault="00A23DF8" w:rsidP="00A23DF8">
            <w:r>
              <w:t>2022</w:t>
            </w:r>
            <w:r w:rsidRPr="00496193">
              <w:t>г</w:t>
            </w:r>
            <w:r>
              <w:t>. ООО «Региональный центр повышения квалификации», «Педагог-психолог», 520ч.</w:t>
            </w:r>
          </w:p>
        </w:tc>
        <w:tc>
          <w:tcPr>
            <w:tcW w:w="709" w:type="dxa"/>
          </w:tcPr>
          <w:p w14:paraId="01896790" w14:textId="2583F6E8" w:rsidR="00A23DF8" w:rsidRDefault="00997A83" w:rsidP="00A23DF8">
            <w:r>
              <w:t>17</w:t>
            </w:r>
          </w:p>
        </w:tc>
        <w:tc>
          <w:tcPr>
            <w:tcW w:w="763" w:type="dxa"/>
          </w:tcPr>
          <w:p w14:paraId="0F56A89A" w14:textId="76F24F9B" w:rsidR="00A23DF8" w:rsidRDefault="00997A83" w:rsidP="00A23DF8">
            <w:r>
              <w:t>2</w:t>
            </w:r>
          </w:p>
        </w:tc>
      </w:tr>
      <w:tr w:rsidR="004B25C9" w:rsidRPr="00F86FD5" w14:paraId="2486F4CF" w14:textId="77777777" w:rsidTr="00E56BDC">
        <w:tc>
          <w:tcPr>
            <w:tcW w:w="534" w:type="dxa"/>
          </w:tcPr>
          <w:p w14:paraId="66E67AD0" w14:textId="2F2ADA04" w:rsidR="004B25C9" w:rsidRPr="00496193" w:rsidRDefault="00A90F7E" w:rsidP="00612087">
            <w:r>
              <w:t>4</w:t>
            </w:r>
          </w:p>
        </w:tc>
        <w:tc>
          <w:tcPr>
            <w:tcW w:w="1826" w:type="dxa"/>
          </w:tcPr>
          <w:p w14:paraId="33027D04" w14:textId="77777777" w:rsidR="004B25C9" w:rsidRPr="00496193" w:rsidRDefault="004B25C9" w:rsidP="000F3739">
            <w:proofErr w:type="spellStart"/>
            <w:r w:rsidRPr="00496193">
              <w:t>Рашевская</w:t>
            </w:r>
            <w:proofErr w:type="spellEnd"/>
            <w:r w:rsidRPr="00496193">
              <w:t xml:space="preserve"> Ольга Ивановна</w:t>
            </w:r>
          </w:p>
        </w:tc>
        <w:tc>
          <w:tcPr>
            <w:tcW w:w="1417" w:type="dxa"/>
          </w:tcPr>
          <w:p w14:paraId="0182DB2C" w14:textId="77777777" w:rsidR="004B25C9" w:rsidRPr="00496193" w:rsidRDefault="004B25C9" w:rsidP="00E432F5">
            <w:pPr>
              <w:jc w:val="center"/>
            </w:pPr>
            <w:r w:rsidRPr="00496193">
              <w:t>Среднее специальное</w:t>
            </w:r>
          </w:p>
        </w:tc>
        <w:tc>
          <w:tcPr>
            <w:tcW w:w="1434" w:type="dxa"/>
          </w:tcPr>
          <w:p w14:paraId="141EDCDC" w14:textId="77777777" w:rsidR="004B25C9" w:rsidRPr="00496193" w:rsidRDefault="004B25C9" w:rsidP="00FD51D8">
            <w:pPr>
              <w:jc w:val="center"/>
            </w:pPr>
            <w:r w:rsidRPr="00496193">
              <w:t>Первая</w:t>
            </w:r>
          </w:p>
        </w:tc>
        <w:tc>
          <w:tcPr>
            <w:tcW w:w="1560" w:type="dxa"/>
          </w:tcPr>
          <w:p w14:paraId="7F0BAE66" w14:textId="77777777" w:rsidR="004B25C9" w:rsidRPr="00496193" w:rsidRDefault="004B25C9">
            <w:r w:rsidRPr="00496193">
              <w:t xml:space="preserve">Воспитатель </w:t>
            </w:r>
          </w:p>
        </w:tc>
        <w:tc>
          <w:tcPr>
            <w:tcW w:w="992" w:type="dxa"/>
          </w:tcPr>
          <w:p w14:paraId="7E2E7986" w14:textId="77777777" w:rsidR="004B25C9" w:rsidRPr="00496193" w:rsidRDefault="004B25C9" w:rsidP="000F3739">
            <w:pPr>
              <w:jc w:val="center"/>
            </w:pPr>
            <w:r w:rsidRPr="00496193">
              <w:t>-</w:t>
            </w:r>
          </w:p>
        </w:tc>
        <w:tc>
          <w:tcPr>
            <w:tcW w:w="567" w:type="dxa"/>
          </w:tcPr>
          <w:p w14:paraId="57F8F2A7" w14:textId="77777777" w:rsidR="004B25C9" w:rsidRPr="00496193" w:rsidRDefault="004B25C9" w:rsidP="000F3739">
            <w:pPr>
              <w:jc w:val="center"/>
            </w:pPr>
            <w:r w:rsidRPr="00496193">
              <w:t>-</w:t>
            </w:r>
          </w:p>
        </w:tc>
        <w:tc>
          <w:tcPr>
            <w:tcW w:w="1417" w:type="dxa"/>
          </w:tcPr>
          <w:p w14:paraId="0481DCF1" w14:textId="77777777" w:rsidR="004B25C9" w:rsidRPr="00496193" w:rsidRDefault="00E56BDC" w:rsidP="000F3739">
            <w:pPr>
              <w:jc w:val="center"/>
            </w:pPr>
            <w:r>
              <w:t>Воспитатель в дошкольных учреждениях</w:t>
            </w:r>
          </w:p>
        </w:tc>
        <w:tc>
          <w:tcPr>
            <w:tcW w:w="1985" w:type="dxa"/>
          </w:tcPr>
          <w:p w14:paraId="0505CF17" w14:textId="77777777" w:rsidR="004B25C9" w:rsidRPr="00496193" w:rsidRDefault="004B25C9" w:rsidP="00AB417D">
            <w:r w:rsidRPr="00496193">
              <w:t>БПУ, воспитание в дошкольных учреждениях</w:t>
            </w:r>
          </w:p>
        </w:tc>
        <w:tc>
          <w:tcPr>
            <w:tcW w:w="2693" w:type="dxa"/>
          </w:tcPr>
          <w:p w14:paraId="7F66D204" w14:textId="39D201D1" w:rsidR="004B25C9" w:rsidRPr="00496193" w:rsidRDefault="00496193" w:rsidP="00D526C1">
            <w:r>
              <w:t>202</w:t>
            </w:r>
            <w:r w:rsidR="00D526C1">
              <w:t>4</w:t>
            </w:r>
            <w:r>
              <w:t>г.</w:t>
            </w:r>
            <w:r w:rsidR="00D526C1">
              <w:t xml:space="preserve"> </w:t>
            </w:r>
            <w:r w:rsidR="00D526C1" w:rsidRPr="008D3FAC">
              <w:t>ЧОУ ДПО</w:t>
            </w:r>
            <w:r w:rsidR="00D526C1">
              <w:t xml:space="preserve"> «ИППК</w:t>
            </w:r>
            <w:r w:rsidR="00BB5C43">
              <w:t>»</w:t>
            </w:r>
            <w:r w:rsidR="004B25C9" w:rsidRPr="00496193">
              <w:rPr>
                <w:bCs/>
              </w:rPr>
              <w:t xml:space="preserve">, </w:t>
            </w:r>
            <w:r w:rsidR="00D526C1" w:rsidRPr="008D3FAC">
              <w:t xml:space="preserve"> </w:t>
            </w:r>
            <w:r w:rsidR="00D526C1">
              <w:t>«</w:t>
            </w:r>
            <w:r w:rsidR="00D526C1" w:rsidRPr="008D3FAC">
              <w:t>Реализация ФГОС дошкольного образования для воспитателей</w:t>
            </w:r>
            <w:r w:rsidR="00D526C1" w:rsidRPr="00496193">
              <w:t>», 72ч</w:t>
            </w:r>
          </w:p>
        </w:tc>
        <w:tc>
          <w:tcPr>
            <w:tcW w:w="709" w:type="dxa"/>
          </w:tcPr>
          <w:p w14:paraId="2693E59B" w14:textId="04760AB8" w:rsidR="004B25C9" w:rsidRPr="00496193" w:rsidRDefault="00997A83" w:rsidP="00E432F5">
            <w:r>
              <w:t>41</w:t>
            </w:r>
          </w:p>
        </w:tc>
        <w:tc>
          <w:tcPr>
            <w:tcW w:w="763" w:type="dxa"/>
          </w:tcPr>
          <w:p w14:paraId="12DC326B" w14:textId="0D5211DB" w:rsidR="004B25C9" w:rsidRPr="00496193" w:rsidRDefault="00997A83" w:rsidP="00612087">
            <w:r>
              <w:t>41</w:t>
            </w:r>
          </w:p>
        </w:tc>
      </w:tr>
      <w:tr w:rsidR="00816F23" w:rsidRPr="00F86FD5" w14:paraId="23B7BDD9" w14:textId="77777777" w:rsidTr="00E56BDC">
        <w:tc>
          <w:tcPr>
            <w:tcW w:w="534" w:type="dxa"/>
            <w:vMerge w:val="restart"/>
          </w:tcPr>
          <w:p w14:paraId="686A7D0B" w14:textId="3E25B11E" w:rsidR="00816F23" w:rsidRPr="00496193" w:rsidRDefault="00A90F7E" w:rsidP="00612087">
            <w:r>
              <w:t>5</w:t>
            </w:r>
          </w:p>
        </w:tc>
        <w:tc>
          <w:tcPr>
            <w:tcW w:w="1826" w:type="dxa"/>
            <w:vMerge w:val="restart"/>
          </w:tcPr>
          <w:p w14:paraId="544C1FBD" w14:textId="77777777" w:rsidR="00A23DF8" w:rsidRDefault="00A23DF8" w:rsidP="000F3739"/>
          <w:p w14:paraId="1A7AC535" w14:textId="77777777" w:rsidR="00A23DF8" w:rsidRDefault="00A23DF8" w:rsidP="000F3739"/>
          <w:p w14:paraId="6D0F3EFF" w14:textId="77777777" w:rsidR="00A23DF8" w:rsidRDefault="00A23DF8" w:rsidP="000F3739"/>
          <w:p w14:paraId="584BF2A6" w14:textId="72EC4490" w:rsidR="00816F23" w:rsidRPr="00496193" w:rsidRDefault="00816F23" w:rsidP="000F3739">
            <w:r w:rsidRPr="00496193">
              <w:t>Федченко Елена Александровна</w:t>
            </w:r>
          </w:p>
          <w:p w14:paraId="74A8BA78" w14:textId="77777777" w:rsidR="00816F23" w:rsidRPr="00496193" w:rsidRDefault="00816F23" w:rsidP="000F3739"/>
        </w:tc>
        <w:tc>
          <w:tcPr>
            <w:tcW w:w="1417" w:type="dxa"/>
            <w:vMerge w:val="restart"/>
          </w:tcPr>
          <w:p w14:paraId="08068A94" w14:textId="77777777" w:rsidR="00816F23" w:rsidRPr="00496193" w:rsidRDefault="00816F23">
            <w:r w:rsidRPr="00496193">
              <w:t>Высшее</w:t>
            </w:r>
          </w:p>
          <w:p w14:paraId="7DFF0257" w14:textId="77777777" w:rsidR="00816F23" w:rsidRPr="00496193" w:rsidRDefault="00816F23" w:rsidP="00E432F5">
            <w:pPr>
              <w:jc w:val="center"/>
            </w:pPr>
          </w:p>
        </w:tc>
        <w:tc>
          <w:tcPr>
            <w:tcW w:w="1434" w:type="dxa"/>
          </w:tcPr>
          <w:p w14:paraId="3B09B4BF" w14:textId="77777777" w:rsidR="00816F23" w:rsidRPr="00496193" w:rsidRDefault="00816F23" w:rsidP="00B0302E">
            <w:pPr>
              <w:jc w:val="center"/>
            </w:pPr>
            <w:r w:rsidRPr="00496193">
              <w:t>Первая</w:t>
            </w:r>
          </w:p>
        </w:tc>
        <w:tc>
          <w:tcPr>
            <w:tcW w:w="1560" w:type="dxa"/>
          </w:tcPr>
          <w:p w14:paraId="7E67E803" w14:textId="77777777" w:rsidR="00816F23" w:rsidRPr="00496193" w:rsidRDefault="00816F23">
            <w:r w:rsidRPr="00496193">
              <w:t xml:space="preserve">Воспитатель </w:t>
            </w:r>
          </w:p>
        </w:tc>
        <w:tc>
          <w:tcPr>
            <w:tcW w:w="992" w:type="dxa"/>
          </w:tcPr>
          <w:p w14:paraId="733CB91E" w14:textId="77777777" w:rsidR="00816F23" w:rsidRPr="00496193" w:rsidRDefault="00816F23" w:rsidP="000F3739">
            <w:pPr>
              <w:jc w:val="center"/>
            </w:pPr>
            <w:r w:rsidRPr="00496193">
              <w:t>-</w:t>
            </w:r>
          </w:p>
        </w:tc>
        <w:tc>
          <w:tcPr>
            <w:tcW w:w="567" w:type="dxa"/>
          </w:tcPr>
          <w:p w14:paraId="7B96A1D1" w14:textId="77777777" w:rsidR="00816F23" w:rsidRPr="00496193" w:rsidRDefault="00816F23" w:rsidP="000F3739">
            <w:pPr>
              <w:jc w:val="center"/>
            </w:pPr>
            <w:r w:rsidRPr="00496193">
              <w:t>-</w:t>
            </w:r>
          </w:p>
        </w:tc>
        <w:tc>
          <w:tcPr>
            <w:tcW w:w="1417" w:type="dxa"/>
          </w:tcPr>
          <w:p w14:paraId="5CCABABF" w14:textId="77777777" w:rsidR="00816F23" w:rsidRPr="00496193" w:rsidRDefault="00E56BDC" w:rsidP="000F3739">
            <w:pPr>
              <w:jc w:val="center"/>
            </w:pPr>
            <w:r>
              <w:t>Преподаватель дошкольной педагогики и психологии и учитель- логопед</w:t>
            </w:r>
          </w:p>
        </w:tc>
        <w:tc>
          <w:tcPr>
            <w:tcW w:w="1985" w:type="dxa"/>
          </w:tcPr>
          <w:p w14:paraId="686B19E9" w14:textId="77777777" w:rsidR="00816F23" w:rsidRPr="00496193" w:rsidRDefault="00816F23" w:rsidP="00E71F79">
            <w:proofErr w:type="spellStart"/>
            <w:r w:rsidRPr="00496193">
              <w:t>БелГУ</w:t>
            </w:r>
            <w:proofErr w:type="spellEnd"/>
            <w:r w:rsidRPr="00496193">
              <w:t>, дошкольная педагогика и психология</w:t>
            </w:r>
            <w:r w:rsidR="00E56BDC" w:rsidRPr="00496193">
              <w:t xml:space="preserve"> с дополнительной специальностью «Логопедия»</w:t>
            </w:r>
          </w:p>
        </w:tc>
        <w:tc>
          <w:tcPr>
            <w:tcW w:w="2693" w:type="dxa"/>
          </w:tcPr>
          <w:p w14:paraId="6FCDE864" w14:textId="77777777" w:rsidR="00816F23" w:rsidRPr="00496193" w:rsidRDefault="00816F23" w:rsidP="00B0302E">
            <w:r w:rsidRPr="00496193">
              <w:t>2022г</w:t>
            </w:r>
          </w:p>
          <w:p w14:paraId="495941FC" w14:textId="77777777" w:rsidR="00816F23" w:rsidRPr="00496193" w:rsidRDefault="00816F23" w:rsidP="00B0302E">
            <w:pPr>
              <w:rPr>
                <w:bCs/>
              </w:rPr>
            </w:pPr>
            <w:r w:rsidRPr="00496193">
              <w:rPr>
                <w:bCs/>
              </w:rPr>
              <w:t xml:space="preserve">ОГАОУ ДПО </w:t>
            </w:r>
            <w:proofErr w:type="spellStart"/>
            <w:r w:rsidRPr="00496193">
              <w:rPr>
                <w:bCs/>
              </w:rPr>
              <w:t>БелИРО</w:t>
            </w:r>
            <w:proofErr w:type="spellEnd"/>
            <w:r w:rsidRPr="00496193">
              <w:rPr>
                <w:bCs/>
              </w:rPr>
              <w:t>,</w:t>
            </w:r>
          </w:p>
          <w:p w14:paraId="00452B8E" w14:textId="77777777" w:rsidR="00816F23" w:rsidRPr="00496193" w:rsidRDefault="00816F23" w:rsidP="0025458F">
            <w:r w:rsidRPr="00496193">
              <w:rPr>
                <w:bCs/>
              </w:rPr>
              <w:t xml:space="preserve">«Воспитание и обучение детей </w:t>
            </w:r>
            <w:proofErr w:type="gramStart"/>
            <w:r w:rsidRPr="00496193">
              <w:rPr>
                <w:bCs/>
              </w:rPr>
              <w:t>дошкольного</w:t>
            </w:r>
            <w:proofErr w:type="gramEnd"/>
            <w:r w:rsidRPr="00496193">
              <w:rPr>
                <w:bCs/>
              </w:rPr>
              <w:t xml:space="preserve"> возрастав условиях ФГОС ДО», 72ч</w:t>
            </w:r>
          </w:p>
        </w:tc>
        <w:tc>
          <w:tcPr>
            <w:tcW w:w="709" w:type="dxa"/>
          </w:tcPr>
          <w:p w14:paraId="78A4933D" w14:textId="0F06BAE0" w:rsidR="00816F23" w:rsidRPr="00496193" w:rsidRDefault="00997A83" w:rsidP="00E432F5">
            <w:pPr>
              <w:tabs>
                <w:tab w:val="left" w:pos="0"/>
              </w:tabs>
            </w:pPr>
            <w:r>
              <w:t>20</w:t>
            </w:r>
          </w:p>
        </w:tc>
        <w:tc>
          <w:tcPr>
            <w:tcW w:w="763" w:type="dxa"/>
          </w:tcPr>
          <w:p w14:paraId="5CB19541" w14:textId="3EFE429C" w:rsidR="00816F23" w:rsidRPr="00496193" w:rsidRDefault="00997A83" w:rsidP="00612087">
            <w:r>
              <w:t>20</w:t>
            </w:r>
          </w:p>
        </w:tc>
      </w:tr>
      <w:tr w:rsidR="00816F23" w:rsidRPr="00F86FD5" w14:paraId="136286AD" w14:textId="77777777" w:rsidTr="00E56BDC">
        <w:tc>
          <w:tcPr>
            <w:tcW w:w="534" w:type="dxa"/>
            <w:vMerge/>
          </w:tcPr>
          <w:p w14:paraId="5AFB0280" w14:textId="77777777" w:rsidR="00816F23" w:rsidRPr="00496193" w:rsidRDefault="00816F23" w:rsidP="00612087"/>
        </w:tc>
        <w:tc>
          <w:tcPr>
            <w:tcW w:w="1826" w:type="dxa"/>
            <w:vMerge/>
          </w:tcPr>
          <w:p w14:paraId="6A9BCC14" w14:textId="77777777" w:rsidR="00816F23" w:rsidRPr="00496193" w:rsidRDefault="00816F23" w:rsidP="000F3739"/>
        </w:tc>
        <w:tc>
          <w:tcPr>
            <w:tcW w:w="1417" w:type="dxa"/>
            <w:vMerge/>
          </w:tcPr>
          <w:p w14:paraId="75F10476" w14:textId="77777777" w:rsidR="00816F23" w:rsidRPr="00496193" w:rsidRDefault="00816F23" w:rsidP="00E432F5">
            <w:pPr>
              <w:jc w:val="center"/>
            </w:pPr>
          </w:p>
        </w:tc>
        <w:tc>
          <w:tcPr>
            <w:tcW w:w="1434" w:type="dxa"/>
          </w:tcPr>
          <w:p w14:paraId="3A4523F8" w14:textId="77777777" w:rsidR="00816F23" w:rsidRPr="00496193" w:rsidRDefault="00816F23" w:rsidP="00FD51D8">
            <w:pPr>
              <w:jc w:val="center"/>
            </w:pPr>
            <w:r w:rsidRPr="00496193">
              <w:t>-</w:t>
            </w:r>
          </w:p>
        </w:tc>
        <w:tc>
          <w:tcPr>
            <w:tcW w:w="1560" w:type="dxa"/>
          </w:tcPr>
          <w:p w14:paraId="0981B9BD" w14:textId="77777777" w:rsidR="00816F23" w:rsidRPr="00496193" w:rsidRDefault="00816F23" w:rsidP="00FD51D8">
            <w:pPr>
              <w:jc w:val="center"/>
            </w:pPr>
            <w:r w:rsidRPr="00496193">
              <w:t>Учитель - логопед</w:t>
            </w:r>
          </w:p>
        </w:tc>
        <w:tc>
          <w:tcPr>
            <w:tcW w:w="992" w:type="dxa"/>
          </w:tcPr>
          <w:p w14:paraId="50BF3691" w14:textId="77777777" w:rsidR="00816F23" w:rsidRPr="00496193" w:rsidRDefault="00816F23" w:rsidP="000F3739">
            <w:pPr>
              <w:jc w:val="center"/>
            </w:pPr>
            <w:r w:rsidRPr="00496193">
              <w:t>-</w:t>
            </w:r>
          </w:p>
        </w:tc>
        <w:tc>
          <w:tcPr>
            <w:tcW w:w="567" w:type="dxa"/>
          </w:tcPr>
          <w:p w14:paraId="529D2746" w14:textId="77777777" w:rsidR="00816F23" w:rsidRPr="00496193" w:rsidRDefault="00816F23" w:rsidP="000F3739">
            <w:pPr>
              <w:jc w:val="center"/>
            </w:pPr>
            <w:r w:rsidRPr="00496193">
              <w:t>-</w:t>
            </w:r>
          </w:p>
        </w:tc>
        <w:tc>
          <w:tcPr>
            <w:tcW w:w="1417" w:type="dxa"/>
          </w:tcPr>
          <w:p w14:paraId="71F89705" w14:textId="77777777" w:rsidR="00816F23" w:rsidRPr="00496193" w:rsidRDefault="00E56BDC" w:rsidP="000F3739">
            <w:pPr>
              <w:jc w:val="center"/>
            </w:pPr>
            <w:r>
              <w:t>Преподаватель дошкольной педагогики и психологии и учитель- логопед</w:t>
            </w:r>
          </w:p>
        </w:tc>
        <w:tc>
          <w:tcPr>
            <w:tcW w:w="1985" w:type="dxa"/>
          </w:tcPr>
          <w:p w14:paraId="68C69EEA" w14:textId="77777777" w:rsidR="00816F23" w:rsidRPr="00496193" w:rsidRDefault="00816F23" w:rsidP="00E71F79">
            <w:proofErr w:type="spellStart"/>
            <w:r w:rsidRPr="00496193">
              <w:t>БелГУ</w:t>
            </w:r>
            <w:proofErr w:type="spellEnd"/>
            <w:r w:rsidRPr="00496193">
              <w:t xml:space="preserve">, </w:t>
            </w:r>
          </w:p>
          <w:p w14:paraId="26CB59D7" w14:textId="77777777" w:rsidR="00816F23" w:rsidRPr="00496193" w:rsidRDefault="00816F23" w:rsidP="00E71F79">
            <w:pPr>
              <w:jc w:val="both"/>
            </w:pPr>
            <w:r w:rsidRPr="00496193">
              <w:t>дошкольная педагогика  и психология с дополнительной специальностью «Логопедия»</w:t>
            </w:r>
          </w:p>
        </w:tc>
        <w:tc>
          <w:tcPr>
            <w:tcW w:w="2693" w:type="dxa"/>
          </w:tcPr>
          <w:p w14:paraId="624256FC" w14:textId="76C83428" w:rsidR="00816F23" w:rsidRPr="00496193" w:rsidRDefault="00816F23" w:rsidP="00F85059">
            <w:r w:rsidRPr="00496193">
              <w:t>202</w:t>
            </w:r>
            <w:r w:rsidR="00BB5C43">
              <w:t>3</w:t>
            </w:r>
            <w:r>
              <w:t>г.</w:t>
            </w:r>
            <w:r w:rsidR="00BB5C43" w:rsidRPr="008D3FAC">
              <w:t xml:space="preserve"> ЧОУ ДПО</w:t>
            </w:r>
            <w:r w:rsidR="00BB5C43">
              <w:t xml:space="preserve"> «ИППК»</w:t>
            </w:r>
            <w:r w:rsidR="00BB5C43" w:rsidRPr="00496193">
              <w:rPr>
                <w:bCs/>
              </w:rPr>
              <w:t xml:space="preserve">, </w:t>
            </w:r>
            <w:r w:rsidR="00BB5C43" w:rsidRPr="008D3FAC">
              <w:t xml:space="preserve"> </w:t>
            </w:r>
          </w:p>
          <w:p w14:paraId="260FDF22" w14:textId="7338AEF1" w:rsidR="00816F23" w:rsidRPr="00496193" w:rsidRDefault="00A84ACA" w:rsidP="0025458F">
            <w:r>
              <w:rPr>
                <w:bCs/>
              </w:rPr>
              <w:t>«Организация и содержание логопедической работы учителя-логопеда в условиях реализации обновленных ФГОС»</w:t>
            </w:r>
            <w:r w:rsidR="00816F23" w:rsidRPr="00496193">
              <w:rPr>
                <w:bCs/>
              </w:rPr>
              <w:t>, 72ч</w:t>
            </w:r>
          </w:p>
        </w:tc>
        <w:tc>
          <w:tcPr>
            <w:tcW w:w="709" w:type="dxa"/>
          </w:tcPr>
          <w:p w14:paraId="49EFF02C" w14:textId="400550FF" w:rsidR="00816F23" w:rsidRPr="00496193" w:rsidRDefault="00997A83" w:rsidP="009109A6">
            <w:pPr>
              <w:jc w:val="center"/>
            </w:pPr>
            <w:r>
              <w:t>4</w:t>
            </w:r>
          </w:p>
        </w:tc>
        <w:tc>
          <w:tcPr>
            <w:tcW w:w="763" w:type="dxa"/>
          </w:tcPr>
          <w:p w14:paraId="14DD9324" w14:textId="736141CE" w:rsidR="00816F23" w:rsidRPr="00496193" w:rsidRDefault="00997A83" w:rsidP="009109A6">
            <w:pPr>
              <w:jc w:val="center"/>
            </w:pPr>
            <w:r>
              <w:t>4</w:t>
            </w:r>
            <w:bookmarkStart w:id="0" w:name="_GoBack"/>
            <w:bookmarkEnd w:id="0"/>
          </w:p>
        </w:tc>
      </w:tr>
    </w:tbl>
    <w:p w14:paraId="45D54FF9" w14:textId="77777777" w:rsidR="00612087" w:rsidRPr="00F86FD5" w:rsidRDefault="00612087" w:rsidP="00612087">
      <w:pPr>
        <w:spacing w:after="0" w:line="240" w:lineRule="auto"/>
        <w:ind w:left="3119" w:hanging="3119"/>
        <w:rPr>
          <w:rFonts w:ascii="Times New Roman" w:hAnsi="Times New Roman" w:cs="Times New Roman"/>
          <w:sz w:val="20"/>
          <w:szCs w:val="20"/>
        </w:rPr>
      </w:pPr>
    </w:p>
    <w:sectPr w:rsidR="00612087" w:rsidRPr="00F86FD5" w:rsidSect="00667A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7A25"/>
    <w:rsid w:val="000007AC"/>
    <w:rsid w:val="00000F9D"/>
    <w:rsid w:val="00003CEE"/>
    <w:rsid w:val="000110D9"/>
    <w:rsid w:val="00020D83"/>
    <w:rsid w:val="000269DF"/>
    <w:rsid w:val="0004484B"/>
    <w:rsid w:val="00050C63"/>
    <w:rsid w:val="00051318"/>
    <w:rsid w:val="0007544B"/>
    <w:rsid w:val="00084DC7"/>
    <w:rsid w:val="00085138"/>
    <w:rsid w:val="000955BB"/>
    <w:rsid w:val="000A019C"/>
    <w:rsid w:val="000A2727"/>
    <w:rsid w:val="000B0CFE"/>
    <w:rsid w:val="000E1BB2"/>
    <w:rsid w:val="000E6C07"/>
    <w:rsid w:val="000F13B3"/>
    <w:rsid w:val="000F450D"/>
    <w:rsid w:val="001025BD"/>
    <w:rsid w:val="001233D4"/>
    <w:rsid w:val="001335F6"/>
    <w:rsid w:val="00134A5A"/>
    <w:rsid w:val="0014195F"/>
    <w:rsid w:val="00150481"/>
    <w:rsid w:val="001625DE"/>
    <w:rsid w:val="0016460E"/>
    <w:rsid w:val="00166894"/>
    <w:rsid w:val="00175E06"/>
    <w:rsid w:val="00183CFD"/>
    <w:rsid w:val="00185858"/>
    <w:rsid w:val="001A0FE2"/>
    <w:rsid w:val="001A4315"/>
    <w:rsid w:val="001A5543"/>
    <w:rsid w:val="001B0FFC"/>
    <w:rsid w:val="001B5F79"/>
    <w:rsid w:val="001C6573"/>
    <w:rsid w:val="001E2D99"/>
    <w:rsid w:val="001F3854"/>
    <w:rsid w:val="001F721C"/>
    <w:rsid w:val="001F7B4B"/>
    <w:rsid w:val="00204AF6"/>
    <w:rsid w:val="002078AA"/>
    <w:rsid w:val="002127B9"/>
    <w:rsid w:val="002160D5"/>
    <w:rsid w:val="002262C7"/>
    <w:rsid w:val="00226F39"/>
    <w:rsid w:val="002423AB"/>
    <w:rsid w:val="00250B06"/>
    <w:rsid w:val="0025295D"/>
    <w:rsid w:val="0025458F"/>
    <w:rsid w:val="0025754E"/>
    <w:rsid w:val="00263B0A"/>
    <w:rsid w:val="00264F43"/>
    <w:rsid w:val="0029004E"/>
    <w:rsid w:val="00291A4F"/>
    <w:rsid w:val="002940AD"/>
    <w:rsid w:val="002A0C6E"/>
    <w:rsid w:val="002C02E6"/>
    <w:rsid w:val="002C52C9"/>
    <w:rsid w:val="002E0894"/>
    <w:rsid w:val="002E6C94"/>
    <w:rsid w:val="00301E82"/>
    <w:rsid w:val="003042F8"/>
    <w:rsid w:val="003137BE"/>
    <w:rsid w:val="00327876"/>
    <w:rsid w:val="00357348"/>
    <w:rsid w:val="00360ECD"/>
    <w:rsid w:val="00365126"/>
    <w:rsid w:val="00372112"/>
    <w:rsid w:val="003750DD"/>
    <w:rsid w:val="003801D0"/>
    <w:rsid w:val="003B6986"/>
    <w:rsid w:val="003C1FFA"/>
    <w:rsid w:val="003C28C6"/>
    <w:rsid w:val="003C376B"/>
    <w:rsid w:val="0040171A"/>
    <w:rsid w:val="004020FD"/>
    <w:rsid w:val="004046DA"/>
    <w:rsid w:val="00405C11"/>
    <w:rsid w:val="00414C7F"/>
    <w:rsid w:val="00414CC3"/>
    <w:rsid w:val="0044435C"/>
    <w:rsid w:val="00446F3C"/>
    <w:rsid w:val="00452BE5"/>
    <w:rsid w:val="00465A03"/>
    <w:rsid w:val="00467F5E"/>
    <w:rsid w:val="00487584"/>
    <w:rsid w:val="00493F1F"/>
    <w:rsid w:val="00495097"/>
    <w:rsid w:val="00496193"/>
    <w:rsid w:val="004A4948"/>
    <w:rsid w:val="004B15BA"/>
    <w:rsid w:val="004B25C9"/>
    <w:rsid w:val="004B7120"/>
    <w:rsid w:val="004C1053"/>
    <w:rsid w:val="004C4E0D"/>
    <w:rsid w:val="004E37EC"/>
    <w:rsid w:val="004F4AFA"/>
    <w:rsid w:val="004F7F53"/>
    <w:rsid w:val="00506523"/>
    <w:rsid w:val="0051039E"/>
    <w:rsid w:val="005138DF"/>
    <w:rsid w:val="00524489"/>
    <w:rsid w:val="00525650"/>
    <w:rsid w:val="00525667"/>
    <w:rsid w:val="00541A9E"/>
    <w:rsid w:val="005531A1"/>
    <w:rsid w:val="00560348"/>
    <w:rsid w:val="00573909"/>
    <w:rsid w:val="00574E53"/>
    <w:rsid w:val="00576286"/>
    <w:rsid w:val="00586331"/>
    <w:rsid w:val="005871AD"/>
    <w:rsid w:val="005873FB"/>
    <w:rsid w:val="00592286"/>
    <w:rsid w:val="00592C0A"/>
    <w:rsid w:val="005A0588"/>
    <w:rsid w:val="005A6E4B"/>
    <w:rsid w:val="005B04C7"/>
    <w:rsid w:val="005B7A14"/>
    <w:rsid w:val="005D168B"/>
    <w:rsid w:val="005D1940"/>
    <w:rsid w:val="005D244B"/>
    <w:rsid w:val="005D4DD4"/>
    <w:rsid w:val="005D59FE"/>
    <w:rsid w:val="005E52A0"/>
    <w:rsid w:val="005E7955"/>
    <w:rsid w:val="00603107"/>
    <w:rsid w:val="00612087"/>
    <w:rsid w:val="0061272D"/>
    <w:rsid w:val="00620A07"/>
    <w:rsid w:val="00624169"/>
    <w:rsid w:val="00636984"/>
    <w:rsid w:val="006417AF"/>
    <w:rsid w:val="00645895"/>
    <w:rsid w:val="00651584"/>
    <w:rsid w:val="0065607D"/>
    <w:rsid w:val="00656A30"/>
    <w:rsid w:val="00667A25"/>
    <w:rsid w:val="006706C3"/>
    <w:rsid w:val="00676C9D"/>
    <w:rsid w:val="0068135F"/>
    <w:rsid w:val="00682A44"/>
    <w:rsid w:val="0068515A"/>
    <w:rsid w:val="0069069D"/>
    <w:rsid w:val="00691D28"/>
    <w:rsid w:val="006A0E34"/>
    <w:rsid w:val="006B7574"/>
    <w:rsid w:val="006C3B5B"/>
    <w:rsid w:val="006D032C"/>
    <w:rsid w:val="006D5C16"/>
    <w:rsid w:val="006D6F63"/>
    <w:rsid w:val="006D720C"/>
    <w:rsid w:val="006D7D89"/>
    <w:rsid w:val="006F5C35"/>
    <w:rsid w:val="00701379"/>
    <w:rsid w:val="007035FA"/>
    <w:rsid w:val="00706883"/>
    <w:rsid w:val="007069A0"/>
    <w:rsid w:val="0072544D"/>
    <w:rsid w:val="00737CAD"/>
    <w:rsid w:val="007447E4"/>
    <w:rsid w:val="007520B2"/>
    <w:rsid w:val="00754532"/>
    <w:rsid w:val="00763EC0"/>
    <w:rsid w:val="00775536"/>
    <w:rsid w:val="00775A17"/>
    <w:rsid w:val="0077785D"/>
    <w:rsid w:val="00777A06"/>
    <w:rsid w:val="0078501E"/>
    <w:rsid w:val="0078780E"/>
    <w:rsid w:val="007915CC"/>
    <w:rsid w:val="00795EC2"/>
    <w:rsid w:val="00795FA8"/>
    <w:rsid w:val="00796E7E"/>
    <w:rsid w:val="00797A87"/>
    <w:rsid w:val="007A5BF9"/>
    <w:rsid w:val="007B08F2"/>
    <w:rsid w:val="007B0E73"/>
    <w:rsid w:val="007B46CF"/>
    <w:rsid w:val="007C28BA"/>
    <w:rsid w:val="007C517D"/>
    <w:rsid w:val="007E69EB"/>
    <w:rsid w:val="007F05DB"/>
    <w:rsid w:val="007F0EF0"/>
    <w:rsid w:val="007F23DB"/>
    <w:rsid w:val="007F44B5"/>
    <w:rsid w:val="007F5572"/>
    <w:rsid w:val="00801488"/>
    <w:rsid w:val="00812B55"/>
    <w:rsid w:val="00816F23"/>
    <w:rsid w:val="00817AE2"/>
    <w:rsid w:val="008259A8"/>
    <w:rsid w:val="008260CE"/>
    <w:rsid w:val="008277C3"/>
    <w:rsid w:val="008315C8"/>
    <w:rsid w:val="00832B6B"/>
    <w:rsid w:val="008500D5"/>
    <w:rsid w:val="00860511"/>
    <w:rsid w:val="0086471E"/>
    <w:rsid w:val="00871452"/>
    <w:rsid w:val="0087355E"/>
    <w:rsid w:val="0087551A"/>
    <w:rsid w:val="008776B9"/>
    <w:rsid w:val="00882FDF"/>
    <w:rsid w:val="00883459"/>
    <w:rsid w:val="00883C8A"/>
    <w:rsid w:val="00887F9C"/>
    <w:rsid w:val="00890E37"/>
    <w:rsid w:val="008A62CE"/>
    <w:rsid w:val="008B333D"/>
    <w:rsid w:val="008B3483"/>
    <w:rsid w:val="008E1D3E"/>
    <w:rsid w:val="008E3F2F"/>
    <w:rsid w:val="008E4257"/>
    <w:rsid w:val="008F16A7"/>
    <w:rsid w:val="008F25F9"/>
    <w:rsid w:val="008F2637"/>
    <w:rsid w:val="008F2A02"/>
    <w:rsid w:val="00902D33"/>
    <w:rsid w:val="00903A57"/>
    <w:rsid w:val="00917A5F"/>
    <w:rsid w:val="00940585"/>
    <w:rsid w:val="009473E6"/>
    <w:rsid w:val="00947EE8"/>
    <w:rsid w:val="009528F6"/>
    <w:rsid w:val="009544FF"/>
    <w:rsid w:val="00964F23"/>
    <w:rsid w:val="00974E2E"/>
    <w:rsid w:val="00985B6D"/>
    <w:rsid w:val="00992D5D"/>
    <w:rsid w:val="009955E5"/>
    <w:rsid w:val="00997A83"/>
    <w:rsid w:val="009A228C"/>
    <w:rsid w:val="009B3A64"/>
    <w:rsid w:val="009B3D44"/>
    <w:rsid w:val="009B4DFA"/>
    <w:rsid w:val="009B5F78"/>
    <w:rsid w:val="009C158E"/>
    <w:rsid w:val="009D3346"/>
    <w:rsid w:val="009E2425"/>
    <w:rsid w:val="009F05BD"/>
    <w:rsid w:val="009F12A9"/>
    <w:rsid w:val="00A0229F"/>
    <w:rsid w:val="00A06C7A"/>
    <w:rsid w:val="00A204E3"/>
    <w:rsid w:val="00A20B58"/>
    <w:rsid w:val="00A23DF8"/>
    <w:rsid w:val="00A2430D"/>
    <w:rsid w:val="00A32FEE"/>
    <w:rsid w:val="00A4101E"/>
    <w:rsid w:val="00A471F1"/>
    <w:rsid w:val="00A51622"/>
    <w:rsid w:val="00A51C79"/>
    <w:rsid w:val="00A53BB6"/>
    <w:rsid w:val="00A56258"/>
    <w:rsid w:val="00A616DB"/>
    <w:rsid w:val="00A65EEC"/>
    <w:rsid w:val="00A67857"/>
    <w:rsid w:val="00A7082A"/>
    <w:rsid w:val="00A84ACA"/>
    <w:rsid w:val="00A90F7E"/>
    <w:rsid w:val="00A95C5B"/>
    <w:rsid w:val="00A96009"/>
    <w:rsid w:val="00AB2772"/>
    <w:rsid w:val="00AB2C72"/>
    <w:rsid w:val="00AB377C"/>
    <w:rsid w:val="00AB417D"/>
    <w:rsid w:val="00AC0606"/>
    <w:rsid w:val="00AD0B07"/>
    <w:rsid w:val="00AE13ED"/>
    <w:rsid w:val="00AE1A33"/>
    <w:rsid w:val="00AE21CC"/>
    <w:rsid w:val="00AE71D2"/>
    <w:rsid w:val="00AF3946"/>
    <w:rsid w:val="00AF3A85"/>
    <w:rsid w:val="00B0302E"/>
    <w:rsid w:val="00B03EE9"/>
    <w:rsid w:val="00B047B6"/>
    <w:rsid w:val="00B1086D"/>
    <w:rsid w:val="00B15BBC"/>
    <w:rsid w:val="00B177FD"/>
    <w:rsid w:val="00B20781"/>
    <w:rsid w:val="00B20ED6"/>
    <w:rsid w:val="00B224D3"/>
    <w:rsid w:val="00B270B7"/>
    <w:rsid w:val="00B35EC3"/>
    <w:rsid w:val="00B7271A"/>
    <w:rsid w:val="00B80C5A"/>
    <w:rsid w:val="00B831FF"/>
    <w:rsid w:val="00B8388F"/>
    <w:rsid w:val="00B86FD3"/>
    <w:rsid w:val="00B87082"/>
    <w:rsid w:val="00B87E21"/>
    <w:rsid w:val="00B90B95"/>
    <w:rsid w:val="00B91ECC"/>
    <w:rsid w:val="00B93AAF"/>
    <w:rsid w:val="00B96236"/>
    <w:rsid w:val="00BB0688"/>
    <w:rsid w:val="00BB5C43"/>
    <w:rsid w:val="00BB6E74"/>
    <w:rsid w:val="00BB78E2"/>
    <w:rsid w:val="00BB7B0B"/>
    <w:rsid w:val="00BC3C9C"/>
    <w:rsid w:val="00BC491B"/>
    <w:rsid w:val="00BC7304"/>
    <w:rsid w:val="00BC7929"/>
    <w:rsid w:val="00BD7189"/>
    <w:rsid w:val="00C05543"/>
    <w:rsid w:val="00C22D8C"/>
    <w:rsid w:val="00C244CC"/>
    <w:rsid w:val="00C3262D"/>
    <w:rsid w:val="00C43600"/>
    <w:rsid w:val="00C443F9"/>
    <w:rsid w:val="00C54FC0"/>
    <w:rsid w:val="00C577D1"/>
    <w:rsid w:val="00C642A2"/>
    <w:rsid w:val="00C72660"/>
    <w:rsid w:val="00C818F5"/>
    <w:rsid w:val="00C8403F"/>
    <w:rsid w:val="00C949BA"/>
    <w:rsid w:val="00CB2861"/>
    <w:rsid w:val="00CE5715"/>
    <w:rsid w:val="00CE7E8F"/>
    <w:rsid w:val="00D04BF5"/>
    <w:rsid w:val="00D11A6B"/>
    <w:rsid w:val="00D160AA"/>
    <w:rsid w:val="00D16702"/>
    <w:rsid w:val="00D27E0B"/>
    <w:rsid w:val="00D36BC8"/>
    <w:rsid w:val="00D40005"/>
    <w:rsid w:val="00D526C1"/>
    <w:rsid w:val="00D67275"/>
    <w:rsid w:val="00D71E34"/>
    <w:rsid w:val="00D74A14"/>
    <w:rsid w:val="00D91A30"/>
    <w:rsid w:val="00D91E27"/>
    <w:rsid w:val="00DA21A7"/>
    <w:rsid w:val="00DB0945"/>
    <w:rsid w:val="00DB5632"/>
    <w:rsid w:val="00DB57B3"/>
    <w:rsid w:val="00DB5A7C"/>
    <w:rsid w:val="00DB6670"/>
    <w:rsid w:val="00DC28E9"/>
    <w:rsid w:val="00DD0965"/>
    <w:rsid w:val="00DD5C6E"/>
    <w:rsid w:val="00DD7616"/>
    <w:rsid w:val="00DE596E"/>
    <w:rsid w:val="00DF7944"/>
    <w:rsid w:val="00E04683"/>
    <w:rsid w:val="00E046CC"/>
    <w:rsid w:val="00E30BDD"/>
    <w:rsid w:val="00E42131"/>
    <w:rsid w:val="00E425ED"/>
    <w:rsid w:val="00E432F5"/>
    <w:rsid w:val="00E4349D"/>
    <w:rsid w:val="00E50D60"/>
    <w:rsid w:val="00E521EA"/>
    <w:rsid w:val="00E56BDC"/>
    <w:rsid w:val="00E61353"/>
    <w:rsid w:val="00E61686"/>
    <w:rsid w:val="00E6225C"/>
    <w:rsid w:val="00E71F79"/>
    <w:rsid w:val="00E72DA4"/>
    <w:rsid w:val="00E74E53"/>
    <w:rsid w:val="00E77ECE"/>
    <w:rsid w:val="00E9517F"/>
    <w:rsid w:val="00E9576F"/>
    <w:rsid w:val="00EA6E7E"/>
    <w:rsid w:val="00EB0878"/>
    <w:rsid w:val="00EB6176"/>
    <w:rsid w:val="00EB6A20"/>
    <w:rsid w:val="00ED09BD"/>
    <w:rsid w:val="00EE143F"/>
    <w:rsid w:val="00EE1FEC"/>
    <w:rsid w:val="00EE5E48"/>
    <w:rsid w:val="00F13D46"/>
    <w:rsid w:val="00F1469C"/>
    <w:rsid w:val="00F1473E"/>
    <w:rsid w:val="00F2327B"/>
    <w:rsid w:val="00F25704"/>
    <w:rsid w:val="00F31633"/>
    <w:rsid w:val="00F45DA9"/>
    <w:rsid w:val="00F512BA"/>
    <w:rsid w:val="00F654F9"/>
    <w:rsid w:val="00F74831"/>
    <w:rsid w:val="00F85059"/>
    <w:rsid w:val="00F858E7"/>
    <w:rsid w:val="00F86FD5"/>
    <w:rsid w:val="00F92751"/>
    <w:rsid w:val="00FA6EE0"/>
    <w:rsid w:val="00FC0A60"/>
    <w:rsid w:val="00FC186A"/>
    <w:rsid w:val="00FC6644"/>
    <w:rsid w:val="00FD116A"/>
    <w:rsid w:val="00FD51D8"/>
    <w:rsid w:val="00FD52A7"/>
    <w:rsid w:val="00FE112C"/>
    <w:rsid w:val="00FE660B"/>
    <w:rsid w:val="00FF26D9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6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AB"/>
  </w:style>
  <w:style w:type="paragraph" w:styleId="3">
    <w:name w:val="heading 3"/>
    <w:basedOn w:val="a"/>
    <w:next w:val="a"/>
    <w:link w:val="30"/>
    <w:qFormat/>
    <w:rsid w:val="00B93AAF"/>
    <w:pPr>
      <w:keepNext/>
      <w:framePr w:hSpace="180" w:wrap="around" w:vAnchor="text" w:hAnchor="margin" w:xAlign="center" w:y="884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AF6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95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93AAF"/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9E89-14B8-4FBB-80D5-8B22E281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24</cp:revision>
  <cp:lastPrinted>2019-10-18T11:02:00Z</cp:lastPrinted>
  <dcterms:created xsi:type="dcterms:W3CDTF">2023-05-11T06:47:00Z</dcterms:created>
  <dcterms:modified xsi:type="dcterms:W3CDTF">2025-01-30T06:11:00Z</dcterms:modified>
</cp:coreProperties>
</file>